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D86CC" w14:textId="50D18968" w:rsidR="00A018E1" w:rsidRPr="009E48EC" w:rsidRDefault="00A018E1" w:rsidP="00A018E1">
      <w:pPr>
        <w:rPr>
          <w:color w:val="FF0000"/>
          <w:u w:val="single"/>
        </w:rPr>
      </w:pPr>
      <w:r w:rsidRPr="009E48EC">
        <w:rPr>
          <w:color w:val="FF0000"/>
          <w:u w:val="single"/>
        </w:rPr>
        <w:t>Time Domain Analysis: LTI</w:t>
      </w:r>
      <w:r>
        <w:rPr>
          <w:color w:val="FF0000"/>
          <w:u w:val="single"/>
        </w:rPr>
        <w:t>D</w:t>
      </w:r>
      <w:r w:rsidRPr="009E48EC">
        <w:rPr>
          <w:color w:val="FF0000"/>
          <w:u w:val="single"/>
        </w:rPr>
        <w:t xml:space="preserve"> Systems</w:t>
      </w:r>
    </w:p>
    <w:p w14:paraId="4EAF5DB8" w14:textId="1CA240AD" w:rsidR="00CD6FB6" w:rsidRDefault="00A018E1">
      <w:r>
        <w:rPr>
          <w:noProof/>
        </w:rPr>
        <w:drawing>
          <wp:inline distT="0" distB="0" distL="0" distR="0" wp14:anchorId="724BF860" wp14:editId="4A5792A9">
            <wp:extent cx="5943600" cy="2799715"/>
            <wp:effectExtent l="0" t="0" r="0" b="635"/>
            <wp:docPr id="13447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2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A953" w14:textId="291222E3" w:rsidR="00A018E1" w:rsidRDefault="00ED6E00">
      <w:r>
        <w:t>f[k</w:t>
      </w:r>
      <w:proofErr w:type="gramStart"/>
      <w:r>
        <w:t>] :</w:t>
      </w:r>
      <w:proofErr w:type="gramEnd"/>
      <w:r>
        <w:t xml:space="preserve"> discrete signal</w:t>
      </w:r>
    </w:p>
    <w:p w14:paraId="37D11E28" w14:textId="4DD08837" w:rsidR="00ED6E00" w:rsidRDefault="00ED6E00">
      <w:r>
        <w:t>y[k</w:t>
      </w:r>
      <w:proofErr w:type="gramStart"/>
      <w:r>
        <w:t>] :</w:t>
      </w:r>
      <w:proofErr w:type="gramEnd"/>
      <w:r>
        <w:t xml:space="preserve"> discrete signal</w:t>
      </w:r>
    </w:p>
    <w:p w14:paraId="5B7836CD" w14:textId="05CC5BF1" w:rsidR="007D0A34" w:rsidRDefault="00ED6E00">
      <w:r>
        <w:t>h[k</w:t>
      </w:r>
      <w:proofErr w:type="gramStart"/>
      <w:r>
        <w:t>] :</w:t>
      </w:r>
      <w:proofErr w:type="gramEnd"/>
      <w:r>
        <w:t xml:space="preserve"> discrete </w:t>
      </w:r>
      <w:r w:rsidR="00DF4046">
        <w:t>function</w:t>
      </w:r>
      <w:r>
        <w:t xml:space="preserve"> (impulse response)</w:t>
      </w:r>
    </w:p>
    <w:p w14:paraId="525B4940" w14:textId="570E524D" w:rsidR="00A07E6B" w:rsidRDefault="00312933">
      <w:r>
        <w:t>LTID System Equations:</w:t>
      </w:r>
    </w:p>
    <w:p w14:paraId="6A818DEB" w14:textId="508755B2" w:rsidR="00312933" w:rsidRDefault="00312933" w:rsidP="00312933">
      <w:pPr>
        <w:pStyle w:val="ListParagraph"/>
        <w:numPr>
          <w:ilvl w:val="0"/>
          <w:numId w:val="1"/>
        </w:numPr>
      </w:pPr>
      <w:r>
        <w:t>CT: Differential equations</w:t>
      </w:r>
    </w:p>
    <w:p w14:paraId="72EF627B" w14:textId="4997E2AB" w:rsidR="00312933" w:rsidRDefault="00312933" w:rsidP="00312933">
      <w:pPr>
        <w:pStyle w:val="ListParagraph"/>
        <w:numPr>
          <w:ilvl w:val="0"/>
          <w:numId w:val="1"/>
        </w:numPr>
      </w:pPr>
      <w:r>
        <w:t>DT: Difference equations</w:t>
      </w:r>
    </w:p>
    <w:p w14:paraId="12CE7627" w14:textId="6422CBF9" w:rsidR="00312933" w:rsidRDefault="00312933" w:rsidP="00312933">
      <w:r>
        <w:t>Generally, a nth order difference equation:</w:t>
      </w:r>
    </w:p>
    <w:p w14:paraId="6271CCA9" w14:textId="7C2E884E" w:rsidR="00312933" w:rsidRDefault="00E6120A" w:rsidP="00E6120A">
      <w:r>
        <w:rPr>
          <w:noProof/>
        </w:rPr>
        <w:drawing>
          <wp:inline distT="0" distB="0" distL="0" distR="0" wp14:anchorId="2C7C7706" wp14:editId="4822DABE">
            <wp:extent cx="6058270" cy="3019425"/>
            <wp:effectExtent l="0" t="0" r="0" b="0"/>
            <wp:docPr id="30619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94" cy="302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3815" w14:textId="2ECC3988" w:rsidR="00BC39FC" w:rsidRDefault="00BC39FC" w:rsidP="00E6120A">
      <w:r>
        <w:lastRenderedPageBreak/>
        <w:t xml:space="preserve">We are </w:t>
      </w:r>
      <w:proofErr w:type="spellStart"/>
      <w:r>
        <w:t>gonna</w:t>
      </w:r>
      <w:proofErr w:type="spellEnd"/>
      <w:r>
        <w:t xml:space="preserve"> conside</w:t>
      </w:r>
      <w:r w:rsidR="000736BC">
        <w:t>r</w:t>
      </w:r>
      <w:r>
        <w:t xml:space="preserve"> </w:t>
      </w:r>
      <w:proofErr w:type="gramStart"/>
      <w:r>
        <w:t>advance</w:t>
      </w:r>
      <w:proofErr w:type="gramEnd"/>
      <w:r>
        <w:t xml:space="preserve"> operator form.</w:t>
      </w:r>
    </w:p>
    <w:p w14:paraId="093D0D4C" w14:textId="4674691E" w:rsidR="00BC39FC" w:rsidRDefault="00BC39FC" w:rsidP="00E6120A">
      <w:r>
        <w:t xml:space="preserve">In CT systems </w:t>
      </w:r>
      <w:r>
        <w:sym w:font="Wingdings" w:char="F0E0"/>
      </w:r>
      <w:r>
        <w:t xml:space="preserve"> we use D = d/dt (differentiation)</w:t>
      </w:r>
    </w:p>
    <w:p w14:paraId="7AF1817B" w14:textId="36FAF20B" w:rsidR="00BC39FC" w:rsidRDefault="00BC39FC" w:rsidP="00E6120A">
      <w:r>
        <w:t xml:space="preserve">In DT systems </w:t>
      </w:r>
      <w:r>
        <w:sym w:font="Wingdings" w:char="F0E0"/>
      </w:r>
      <w:r>
        <w:t xml:space="preserve"> we use E = d/dt (for advancing the by one time interval)</w:t>
      </w:r>
    </w:p>
    <w:p w14:paraId="54246C75" w14:textId="55EE99E2" w:rsidR="00BC39FC" w:rsidRDefault="00BC39FC" w:rsidP="00E6120A"/>
    <w:p w14:paraId="3D9253E9" w14:textId="30BC3EEB" w:rsidR="00F25698" w:rsidRDefault="00F25698" w:rsidP="00F25698">
      <w:pPr>
        <w:spacing w:line="240" w:lineRule="auto"/>
      </w:pPr>
      <w:r>
        <w:t>E</w:t>
      </w:r>
      <w:r>
        <w:rPr>
          <w:vertAlign w:val="superscript"/>
        </w:rPr>
        <w:t>1</w:t>
      </w:r>
      <w:r>
        <w:t>f[k] = f[k+1]</w:t>
      </w:r>
    </w:p>
    <w:p w14:paraId="40C677E4" w14:textId="71FC5B1A" w:rsidR="00E7285D" w:rsidRDefault="00E7285D" w:rsidP="00F25698">
      <w:pPr>
        <w:spacing w:line="240" w:lineRule="auto"/>
      </w:pPr>
      <w:r>
        <w:t>…</w:t>
      </w:r>
    </w:p>
    <w:p w14:paraId="40C0B313" w14:textId="4E98B045" w:rsidR="00F25698" w:rsidRDefault="00F25698" w:rsidP="00F25698">
      <w:pPr>
        <w:spacing w:line="240" w:lineRule="auto"/>
      </w:pPr>
      <w:proofErr w:type="spellStart"/>
      <w:r>
        <w:t>E</w:t>
      </w:r>
      <w:r>
        <w:rPr>
          <w:vertAlign w:val="superscript"/>
        </w:rPr>
        <w:t>n</w:t>
      </w:r>
      <w:r>
        <w:t>f</w:t>
      </w:r>
      <w:proofErr w:type="spellEnd"/>
      <w:r>
        <w:t>[k] = f[</w:t>
      </w:r>
      <w:proofErr w:type="spellStart"/>
      <w:r>
        <w:t>k+n</w:t>
      </w:r>
      <w:proofErr w:type="spellEnd"/>
      <w:r>
        <w:t>]</w:t>
      </w:r>
    </w:p>
    <w:p w14:paraId="52AF2074" w14:textId="237CF6BB" w:rsidR="00E7285D" w:rsidRDefault="00E7285D" w:rsidP="00F25698">
      <w:pPr>
        <w:spacing w:line="240" w:lineRule="auto"/>
      </w:pPr>
    </w:p>
    <w:p w14:paraId="0C122FB1" w14:textId="4B2C104C" w:rsidR="00E7285D" w:rsidRPr="001C7871" w:rsidRDefault="00B6320E" w:rsidP="00F25698">
      <w:pPr>
        <w:spacing w:line="240" w:lineRule="auto"/>
        <w:rPr>
          <w:color w:val="0070C0"/>
        </w:rPr>
      </w:pPr>
      <w:r w:rsidRPr="001C7871">
        <w:rPr>
          <w:color w:val="0070C0"/>
        </w:rPr>
        <w:t xml:space="preserve">Example: </w:t>
      </w:r>
    </w:p>
    <w:p w14:paraId="747A1F0E" w14:textId="5E72CF0F" w:rsidR="00B6320E" w:rsidRDefault="00B6320E" w:rsidP="00F25698">
      <w:pPr>
        <w:spacing w:line="240" w:lineRule="auto"/>
      </w:pPr>
      <w:r>
        <w:rPr>
          <w:noProof/>
        </w:rPr>
        <w:drawing>
          <wp:inline distT="0" distB="0" distL="0" distR="0" wp14:anchorId="075965D8" wp14:editId="047515B5">
            <wp:extent cx="5943600" cy="2245995"/>
            <wp:effectExtent l="0" t="0" r="0" b="1905"/>
            <wp:docPr id="134443039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30399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5248" w14:textId="77777777" w:rsidR="00F92973" w:rsidRDefault="00F92973" w:rsidP="00F25698">
      <w:pPr>
        <w:spacing w:line="240" w:lineRule="auto"/>
      </w:pPr>
    </w:p>
    <w:p w14:paraId="7C67D773" w14:textId="3DCAFCF7" w:rsidR="00B6320E" w:rsidRDefault="00D46E1F" w:rsidP="00F25698">
      <w:pPr>
        <w:spacing w:line="240" w:lineRule="auto"/>
      </w:pPr>
      <w:r>
        <w:t>A general nth order difference equation can be expressed as:</w:t>
      </w:r>
    </w:p>
    <w:p w14:paraId="2F57746F" w14:textId="729C6052" w:rsidR="00D46E1F" w:rsidRDefault="00D46E1F" w:rsidP="00F25698">
      <w:pPr>
        <w:spacing w:line="240" w:lineRule="auto"/>
      </w:pPr>
      <w:r>
        <w:rPr>
          <w:noProof/>
        </w:rPr>
        <w:drawing>
          <wp:inline distT="0" distB="0" distL="0" distR="0" wp14:anchorId="0178979D" wp14:editId="33D7A331">
            <wp:extent cx="5943600" cy="1365250"/>
            <wp:effectExtent l="0" t="0" r="0" b="6350"/>
            <wp:docPr id="11878619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1927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B9A" w14:textId="41B7DFDA" w:rsidR="00D46E1F" w:rsidRDefault="00D46E1F" w:rsidP="00F25698">
      <w:pPr>
        <w:spacing w:line="240" w:lineRule="auto"/>
      </w:pPr>
    </w:p>
    <w:p w14:paraId="4613803E" w14:textId="1B979EF4" w:rsidR="00D46E1F" w:rsidRDefault="00473FE4" w:rsidP="00F25698">
      <w:pPr>
        <w:spacing w:line="240" w:lineRule="auto"/>
      </w:pPr>
      <w:r>
        <w:t>Q(E</w:t>
      </w:r>
      <w:proofErr w:type="gramStart"/>
      <w:r>
        <w:t>) .</w:t>
      </w:r>
      <w:proofErr w:type="gramEnd"/>
      <w:r>
        <w:t xml:space="preserve"> y[k] = P(E</w:t>
      </w:r>
      <w:proofErr w:type="gramStart"/>
      <w:r>
        <w:t>) .</w:t>
      </w:r>
      <w:proofErr w:type="gramEnd"/>
      <w:r>
        <w:t xml:space="preserve"> f[k]</w:t>
      </w:r>
    </w:p>
    <w:p w14:paraId="22B9B38F" w14:textId="53FA2095" w:rsidR="00473FE4" w:rsidRDefault="00473FE4" w:rsidP="00F25698">
      <w:pPr>
        <w:spacing w:line="240" w:lineRule="auto"/>
      </w:pPr>
      <w:r>
        <w:t>where:</w:t>
      </w:r>
    </w:p>
    <w:p w14:paraId="3DC0DA8E" w14:textId="079DABC6" w:rsidR="00473FE4" w:rsidRPr="003370FD" w:rsidRDefault="00473FE4" w:rsidP="00473FE4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 w:rsidRPr="003370FD">
        <w:rPr>
          <w:sz w:val="32"/>
          <w:szCs w:val="32"/>
        </w:rPr>
        <w:t>Q(E) = E</w:t>
      </w:r>
      <w:r w:rsidRPr="003370FD">
        <w:rPr>
          <w:sz w:val="32"/>
          <w:szCs w:val="32"/>
          <w:vertAlign w:val="superscript"/>
        </w:rPr>
        <w:t>n</w:t>
      </w:r>
      <w:r w:rsidR="002B3E57"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 a</w:t>
      </w:r>
      <w:r w:rsidRPr="003370FD">
        <w:rPr>
          <w:sz w:val="32"/>
          <w:szCs w:val="32"/>
          <w:vertAlign w:val="subscript"/>
        </w:rPr>
        <w:t>n-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</w:t>
      </w:r>
      <w:r w:rsidRPr="003370FD">
        <w:rPr>
          <w:sz w:val="32"/>
          <w:szCs w:val="32"/>
          <w:vertAlign w:val="superscript"/>
        </w:rPr>
        <w:t>n-</w:t>
      </w:r>
      <w:proofErr w:type="gramStart"/>
      <w:r w:rsidRPr="003370FD">
        <w:rPr>
          <w:sz w:val="32"/>
          <w:szCs w:val="32"/>
          <w:vertAlign w:val="superscript"/>
        </w:rPr>
        <w:t>1</w:t>
      </w:r>
      <w:r w:rsidRPr="003370FD">
        <w:rPr>
          <w:sz w:val="32"/>
          <w:szCs w:val="32"/>
        </w:rPr>
        <w:t xml:space="preserve"> </w:t>
      </w:r>
      <w:r w:rsidR="002B3E57"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</w:t>
      </w:r>
      <w:proofErr w:type="gramEnd"/>
      <w:r w:rsidRPr="003370FD">
        <w:rPr>
          <w:sz w:val="32"/>
          <w:szCs w:val="32"/>
        </w:rPr>
        <w:t xml:space="preserve"> … </w:t>
      </w:r>
      <w:r w:rsidR="003370FD"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 a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 + a</w:t>
      </w:r>
      <w:r w:rsidRPr="003370FD">
        <w:rPr>
          <w:sz w:val="32"/>
          <w:szCs w:val="32"/>
          <w:vertAlign w:val="subscript"/>
        </w:rPr>
        <w:t>0</w:t>
      </w:r>
    </w:p>
    <w:p w14:paraId="41456BD4" w14:textId="5545E0D8" w:rsidR="00473FE4" w:rsidRPr="00921293" w:rsidRDefault="00473FE4" w:rsidP="00473FE4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 w:rsidRPr="003370FD">
        <w:rPr>
          <w:sz w:val="32"/>
          <w:szCs w:val="32"/>
        </w:rPr>
        <w:t xml:space="preserve">P(E) = </w:t>
      </w:r>
      <w:proofErr w:type="gramStart"/>
      <w:r w:rsidRPr="003370FD">
        <w:rPr>
          <w:sz w:val="32"/>
          <w:szCs w:val="32"/>
        </w:rPr>
        <w:t>b</w:t>
      </w:r>
      <w:r w:rsidRPr="003370FD">
        <w:rPr>
          <w:sz w:val="32"/>
          <w:szCs w:val="32"/>
          <w:vertAlign w:val="subscript"/>
        </w:rPr>
        <w:t>m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</w:t>
      </w:r>
      <w:proofErr w:type="spellStart"/>
      <w:r w:rsidRPr="003370FD">
        <w:rPr>
          <w:sz w:val="32"/>
          <w:szCs w:val="32"/>
        </w:rPr>
        <w:t>E</w:t>
      </w:r>
      <w:r w:rsidRPr="003370FD">
        <w:rPr>
          <w:sz w:val="32"/>
          <w:szCs w:val="32"/>
          <w:vertAlign w:val="superscript"/>
        </w:rPr>
        <w:t>m</w:t>
      </w:r>
      <w:proofErr w:type="spellEnd"/>
      <w:r w:rsidRPr="003370FD">
        <w:rPr>
          <w:sz w:val="32"/>
          <w:szCs w:val="32"/>
        </w:rPr>
        <w:t xml:space="preserve"> + b</w:t>
      </w:r>
      <w:r w:rsidRPr="003370FD">
        <w:rPr>
          <w:sz w:val="32"/>
          <w:szCs w:val="32"/>
          <w:vertAlign w:val="subscript"/>
        </w:rPr>
        <w:t>m-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</w:t>
      </w:r>
      <w:r w:rsidRPr="003370FD">
        <w:rPr>
          <w:sz w:val="32"/>
          <w:szCs w:val="32"/>
          <w:vertAlign w:val="superscript"/>
        </w:rPr>
        <w:t>m-1</w:t>
      </w:r>
      <w:r w:rsidRPr="003370FD">
        <w:rPr>
          <w:sz w:val="32"/>
          <w:szCs w:val="32"/>
        </w:rPr>
        <w:t xml:space="preserve"> </w:t>
      </w:r>
      <w:r w:rsidR="003370FD">
        <w:rPr>
          <w:sz w:val="32"/>
          <w:szCs w:val="32"/>
        </w:rPr>
        <w:t xml:space="preserve">  </w:t>
      </w:r>
      <w:r w:rsidRPr="003370FD">
        <w:rPr>
          <w:sz w:val="32"/>
          <w:szCs w:val="32"/>
        </w:rPr>
        <w:t xml:space="preserve">+ … </w:t>
      </w:r>
      <w:r w:rsidR="003370FD"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 b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 + b</w:t>
      </w:r>
      <w:r w:rsidRPr="003370FD">
        <w:rPr>
          <w:sz w:val="32"/>
          <w:szCs w:val="32"/>
          <w:vertAlign w:val="subscript"/>
        </w:rPr>
        <w:t>0</w:t>
      </w:r>
    </w:p>
    <w:p w14:paraId="0BEFD910" w14:textId="77777777" w:rsidR="000F5062" w:rsidRDefault="000F5062" w:rsidP="000F5062">
      <w:r>
        <w:lastRenderedPageBreak/>
        <w:t>RECALL:</w:t>
      </w:r>
      <w:r w:rsidRPr="007D0A34">
        <w:t xml:space="preserve"> </w:t>
      </w:r>
      <w:r>
        <w:t>Total response = zero-input response + zero-state response</w:t>
      </w:r>
    </w:p>
    <w:p w14:paraId="49F07FFA" w14:textId="74CFACE9" w:rsidR="00473FE4" w:rsidRDefault="00473FE4" w:rsidP="00473FE4">
      <w:pPr>
        <w:spacing w:line="240" w:lineRule="auto"/>
      </w:pPr>
    </w:p>
    <w:p w14:paraId="5E295CCE" w14:textId="21FDD46B" w:rsidR="00921293" w:rsidRPr="00C81711" w:rsidRDefault="00C81711" w:rsidP="00473FE4">
      <w:pPr>
        <w:spacing w:line="240" w:lineRule="auto"/>
        <w:rPr>
          <w:color w:val="FF0000"/>
          <w:u w:val="single"/>
        </w:rPr>
      </w:pPr>
      <w:r w:rsidRPr="00C81711">
        <w:rPr>
          <w:color w:val="FF0000"/>
          <w:u w:val="single"/>
        </w:rPr>
        <w:t>Zero-Input Response</w:t>
      </w:r>
    </w:p>
    <w:p w14:paraId="21CAD10F" w14:textId="708DD4CB" w:rsidR="00C81711" w:rsidRDefault="002B3E57" w:rsidP="00473FE4">
      <w:pPr>
        <w:spacing w:line="240" w:lineRule="auto"/>
      </w:pPr>
      <w:r>
        <w:t>ZIR y0[k] is the solution when f[k] = 0</w:t>
      </w:r>
    </w:p>
    <w:p w14:paraId="0C295607" w14:textId="03C94F79" w:rsidR="002B3E57" w:rsidRDefault="002B3E57" w:rsidP="00473FE4">
      <w:pPr>
        <w:spacing w:line="240" w:lineRule="auto"/>
      </w:pPr>
      <w:r>
        <w:t>Q(E</w:t>
      </w:r>
      <w:proofErr w:type="gramStart"/>
      <w:r>
        <w:t>) .</w:t>
      </w:r>
      <w:proofErr w:type="gramEnd"/>
      <w:r>
        <w:t xml:space="preserve"> y0[k] = 0</w:t>
      </w:r>
    </w:p>
    <w:p w14:paraId="5CFA7EB1" w14:textId="3D4A7487" w:rsidR="002B3E57" w:rsidRPr="002B3E57" w:rsidRDefault="002B3E57" w:rsidP="00473FE4">
      <w:pPr>
        <w:spacing w:line="240" w:lineRule="auto"/>
      </w:pPr>
      <w:r>
        <w:rPr>
          <w:sz w:val="32"/>
          <w:szCs w:val="32"/>
        </w:rPr>
        <w:t>(</w:t>
      </w:r>
      <w:r w:rsidRPr="003370FD">
        <w:rPr>
          <w:sz w:val="32"/>
          <w:szCs w:val="32"/>
        </w:rPr>
        <w:t>E</w:t>
      </w:r>
      <w:r w:rsidRPr="003370FD">
        <w:rPr>
          <w:sz w:val="32"/>
          <w:szCs w:val="32"/>
          <w:vertAlign w:val="superscript"/>
        </w:rPr>
        <w:t>n</w:t>
      </w:r>
      <w:r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 a</w:t>
      </w:r>
      <w:r w:rsidRPr="003370FD">
        <w:rPr>
          <w:sz w:val="32"/>
          <w:szCs w:val="32"/>
          <w:vertAlign w:val="subscript"/>
        </w:rPr>
        <w:t>n-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</w:t>
      </w:r>
      <w:r w:rsidRPr="003370FD">
        <w:rPr>
          <w:sz w:val="32"/>
          <w:szCs w:val="32"/>
          <w:vertAlign w:val="superscript"/>
        </w:rPr>
        <w:t>n-</w:t>
      </w:r>
      <w:proofErr w:type="gramStart"/>
      <w:r w:rsidRPr="003370FD">
        <w:rPr>
          <w:sz w:val="32"/>
          <w:szCs w:val="32"/>
          <w:vertAlign w:val="superscript"/>
        </w:rPr>
        <w:t>1</w:t>
      </w:r>
      <w:r w:rsidRPr="003370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</w:t>
      </w:r>
      <w:proofErr w:type="gramEnd"/>
      <w:r w:rsidRPr="003370FD">
        <w:rPr>
          <w:sz w:val="32"/>
          <w:szCs w:val="32"/>
        </w:rPr>
        <w:t xml:space="preserve"> … </w:t>
      </w:r>
      <w:r>
        <w:rPr>
          <w:sz w:val="32"/>
          <w:szCs w:val="32"/>
        </w:rPr>
        <w:t xml:space="preserve"> </w:t>
      </w:r>
      <w:r w:rsidRPr="003370FD">
        <w:rPr>
          <w:sz w:val="32"/>
          <w:szCs w:val="32"/>
        </w:rPr>
        <w:t>+ a</w:t>
      </w:r>
      <w:proofErr w:type="gramStart"/>
      <w:r w:rsidRPr="003370FD">
        <w:rPr>
          <w:sz w:val="32"/>
          <w:szCs w:val="32"/>
          <w:vertAlign w:val="subscript"/>
        </w:rPr>
        <w:t>1</w:t>
      </w:r>
      <w:r w:rsidRPr="003370FD">
        <w:rPr>
          <w:sz w:val="32"/>
          <w:szCs w:val="32"/>
        </w:rPr>
        <w:t xml:space="preserve"> .</w:t>
      </w:r>
      <w:proofErr w:type="gramEnd"/>
      <w:r w:rsidRPr="003370FD">
        <w:rPr>
          <w:sz w:val="32"/>
          <w:szCs w:val="32"/>
        </w:rPr>
        <w:t xml:space="preserve"> E + a</w:t>
      </w:r>
      <w:r w:rsidRPr="003370FD">
        <w:rPr>
          <w:sz w:val="32"/>
          <w:szCs w:val="32"/>
          <w:vertAlign w:val="subscript"/>
        </w:rPr>
        <w:t>0</w:t>
      </w:r>
      <w:proofErr w:type="gramStart"/>
      <w:r>
        <w:rPr>
          <w:sz w:val="32"/>
          <w:szCs w:val="32"/>
        </w:rPr>
        <w:t>) .</w:t>
      </w:r>
      <w:proofErr w:type="gramEnd"/>
      <w:r>
        <w:rPr>
          <w:sz w:val="32"/>
          <w:szCs w:val="32"/>
        </w:rPr>
        <w:t xml:space="preserve"> y0[k] = 0</w:t>
      </w:r>
    </w:p>
    <w:p w14:paraId="693C98BF" w14:textId="5C3ACBDB" w:rsidR="002B3E57" w:rsidRDefault="002B3E57" w:rsidP="00473FE4">
      <w:pPr>
        <w:spacing w:line="240" w:lineRule="auto"/>
      </w:pPr>
    </w:p>
    <w:p w14:paraId="56AB8944" w14:textId="439F3C72" w:rsidR="005E1CC5" w:rsidRPr="005E1CC5" w:rsidRDefault="005E1CC5" w:rsidP="00473FE4">
      <w:pPr>
        <w:spacing w:line="240" w:lineRule="auto"/>
        <w:rPr>
          <w:i/>
          <w:iCs/>
          <w:u w:val="single"/>
        </w:rPr>
      </w:pPr>
      <w:r w:rsidRPr="005E1CC5">
        <w:rPr>
          <w:i/>
          <w:iCs/>
          <w:u w:val="single"/>
        </w:rPr>
        <w:t>Non-Repeated Roots:</w:t>
      </w:r>
    </w:p>
    <w:p w14:paraId="7322C06E" w14:textId="09C7BCA9" w:rsidR="007A14FF" w:rsidRDefault="007A14FF" w:rsidP="00473FE4">
      <w:pPr>
        <w:spacing w:line="240" w:lineRule="auto"/>
      </w:pPr>
      <w:r>
        <w:rPr>
          <w:noProof/>
        </w:rPr>
        <w:drawing>
          <wp:inline distT="0" distB="0" distL="0" distR="0" wp14:anchorId="180C0E8C" wp14:editId="01808A7D">
            <wp:extent cx="5943600" cy="1457960"/>
            <wp:effectExtent l="0" t="0" r="0" b="8890"/>
            <wp:docPr id="12868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973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4A8D" w14:textId="3A55C56C" w:rsidR="00873C3E" w:rsidRDefault="00B2037D" w:rsidP="00473FE4">
      <w:pPr>
        <w:spacing w:line="240" w:lineRule="auto"/>
      </w:pPr>
      <w:r>
        <w:t xml:space="preserve">c1, c2, …, </w:t>
      </w:r>
      <w:proofErr w:type="spellStart"/>
      <w:r>
        <w:t>cn</w:t>
      </w:r>
      <w:proofErr w:type="spellEnd"/>
      <w:r>
        <w:t xml:space="preserve"> </w:t>
      </w:r>
      <w:r>
        <w:sym w:font="Wingdings" w:char="F0E0"/>
      </w:r>
      <w:r>
        <w:t xml:space="preserve"> arbitrary constants determined by initial conditions</w:t>
      </w:r>
    </w:p>
    <w:p w14:paraId="0783A34B" w14:textId="601C2CAA" w:rsidR="00B2037D" w:rsidRDefault="00B2037D" w:rsidP="00473FE4">
      <w:pPr>
        <w:spacing w:line="240" w:lineRule="auto"/>
      </w:pPr>
    </w:p>
    <w:p w14:paraId="2858838C" w14:textId="77777777" w:rsidR="000D5141" w:rsidRDefault="00A526FE" w:rsidP="00473FE4">
      <w:pPr>
        <w:spacing w:line="240" w:lineRule="auto"/>
      </w:pPr>
      <w:r>
        <w:rPr>
          <w:noProof/>
        </w:rPr>
        <w:drawing>
          <wp:inline distT="0" distB="0" distL="0" distR="0" wp14:anchorId="2CDF48D7" wp14:editId="5A30093F">
            <wp:extent cx="5943600" cy="1428115"/>
            <wp:effectExtent l="0" t="0" r="0" b="635"/>
            <wp:docPr id="195303314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3147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19E3" w14:textId="77777777" w:rsidR="000D5141" w:rsidRDefault="000D5141" w:rsidP="00473FE4">
      <w:pPr>
        <w:spacing w:line="240" w:lineRule="auto"/>
      </w:pPr>
    </w:p>
    <w:p w14:paraId="4E232253" w14:textId="4F9ECF9E" w:rsidR="000D5141" w:rsidRDefault="00000000" w:rsidP="00473FE4">
      <w:pPr>
        <w:spacing w:line="240" w:lineRule="auto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</m:oMath>
      <w:r w:rsidR="000D5141">
        <w:rPr>
          <w:rFonts w:eastAsiaTheme="minorEastAsia"/>
        </w:rPr>
        <w:t xml:space="preserve"> (</w:t>
      </w:r>
      <w:proofErr w:type="spellStart"/>
      <w:r w:rsidR="000D5141">
        <w:rPr>
          <w:rFonts w:eastAsiaTheme="minorEastAsia"/>
        </w:rPr>
        <w:t>i</w:t>
      </w:r>
      <w:proofErr w:type="spellEnd"/>
      <w:r w:rsidR="000D5141">
        <w:rPr>
          <w:rFonts w:eastAsiaTheme="minorEastAsia"/>
        </w:rPr>
        <w:t xml:space="preserve"> = 1, 2, …, n) </w:t>
      </w:r>
      <w:r w:rsidR="000D5141" w:rsidRPr="000D5141">
        <w:rPr>
          <w:rFonts w:eastAsiaTheme="minorEastAsia"/>
        </w:rPr>
        <w:sym w:font="Wingdings" w:char="F0E0"/>
      </w:r>
      <w:r w:rsidR="000D5141">
        <w:rPr>
          <w:rFonts w:eastAsiaTheme="minorEastAsia"/>
        </w:rPr>
        <w:t xml:space="preserve"> characteristic modes</w:t>
      </w:r>
    </w:p>
    <w:p w14:paraId="1A8FB42C" w14:textId="15FFB24F" w:rsidR="000D5141" w:rsidRDefault="000D5141" w:rsidP="00473FE4">
      <w:pPr>
        <w:spacing w:line="240" w:lineRule="auto"/>
        <w:rPr>
          <w:rFonts w:eastAsiaTheme="minorEastAsia"/>
        </w:rPr>
      </w:pPr>
    </w:p>
    <w:p w14:paraId="0D684EA1" w14:textId="04F68C96" w:rsidR="000D5141" w:rsidRPr="00331630" w:rsidRDefault="00331630" w:rsidP="00473FE4">
      <w:pPr>
        <w:spacing w:line="240" w:lineRule="auto"/>
        <w:rPr>
          <w:rFonts w:eastAsiaTheme="minorEastAsia"/>
          <w:i/>
          <w:iCs/>
          <w:u w:val="single"/>
        </w:rPr>
      </w:pPr>
      <w:r w:rsidRPr="00331630">
        <w:rPr>
          <w:rFonts w:eastAsiaTheme="minorEastAsia"/>
          <w:i/>
          <w:iCs/>
          <w:u w:val="single"/>
        </w:rPr>
        <w:t>Repeated Roots:</w:t>
      </w:r>
    </w:p>
    <w:p w14:paraId="3500CC03" w14:textId="7A9F71B1" w:rsidR="00331630" w:rsidRDefault="00331630" w:rsidP="00473FE4">
      <w:pPr>
        <w:spacing w:line="240" w:lineRule="auto"/>
      </w:pPr>
      <w:r>
        <w:t xml:space="preserve">If characteristic function is given by </w:t>
      </w:r>
      <w:proofErr w:type="gramStart"/>
      <w:r w:rsidRPr="00832F88">
        <w:rPr>
          <w:sz w:val="32"/>
          <w:szCs w:val="32"/>
        </w:rPr>
        <w:t>Q(</w:t>
      </w:r>
      <w:proofErr w:type="gramEnd"/>
      <m:oMath>
        <m:r>
          <w:rPr>
            <w:rFonts w:ascii="Cambria Math" w:hAnsi="Cambria Math"/>
            <w:sz w:val="32"/>
            <w:szCs w:val="32"/>
          </w:rPr>
          <m:t>γ</m:t>
        </m:r>
      </m:oMath>
      <w:r w:rsidRPr="00832F88">
        <w:rPr>
          <w:rFonts w:eastAsiaTheme="minorEastAsia"/>
          <w:sz w:val="32"/>
          <w:szCs w:val="32"/>
        </w:rPr>
        <w:t>) = (</w:t>
      </w:r>
      <m:oMath>
        <m:r>
          <w:rPr>
            <w:rFonts w:ascii="Cambria Math" w:hAnsi="Cambria Math"/>
            <w:sz w:val="32"/>
            <w:szCs w:val="32"/>
          </w:rPr>
          <m:t>γ</m:t>
        </m:r>
      </m:oMath>
      <w:r w:rsidRPr="00832F88">
        <w:rPr>
          <w:rFonts w:eastAsiaTheme="minorEastAsia"/>
          <w:sz w:val="32"/>
          <w:szCs w:val="32"/>
        </w:rPr>
        <w:t xml:space="preserve"> - </w:t>
      </w:r>
      <m:oMath>
        <m:r>
          <w:rPr>
            <w:rFonts w:ascii="Cambria Math" w:hAnsi="Cambria Math"/>
            <w:sz w:val="32"/>
            <w:szCs w:val="32"/>
          </w:rPr>
          <m:t>γ</m:t>
        </m:r>
      </m:oMath>
      <w:r w:rsidRPr="00832F88">
        <w:rPr>
          <w:rFonts w:eastAsiaTheme="minorEastAsia"/>
          <w:sz w:val="32"/>
          <w:szCs w:val="32"/>
          <w:vertAlign w:val="subscript"/>
        </w:rPr>
        <w:t>1</w:t>
      </w:r>
      <w:r w:rsidRPr="00832F88">
        <w:rPr>
          <w:rFonts w:eastAsiaTheme="minorEastAsia"/>
          <w:sz w:val="32"/>
          <w:szCs w:val="32"/>
        </w:rPr>
        <w:t>)</w:t>
      </w:r>
      <w:r w:rsidRPr="00832F88">
        <w:rPr>
          <w:rFonts w:eastAsiaTheme="minorEastAsia"/>
          <w:sz w:val="32"/>
          <w:szCs w:val="32"/>
          <w:vertAlign w:val="superscript"/>
        </w:rPr>
        <w:t>r</w:t>
      </w:r>
      <w:r w:rsidRPr="00832F88">
        <w:rPr>
          <w:rFonts w:eastAsiaTheme="minorEastAsia"/>
          <w:sz w:val="32"/>
          <w:szCs w:val="32"/>
        </w:rPr>
        <w:t xml:space="preserve">,  </w:t>
      </w:r>
      <w:r>
        <w:rPr>
          <w:rFonts w:eastAsiaTheme="minorEastAsia"/>
        </w:rPr>
        <w:t>THEN y[k] is:</w:t>
      </w:r>
    </w:p>
    <w:p w14:paraId="7C35835C" w14:textId="6BC0D320" w:rsidR="00331630" w:rsidRDefault="00331630" w:rsidP="00473FE4">
      <w:pPr>
        <w:spacing w:line="240" w:lineRule="auto"/>
      </w:pPr>
      <w:r>
        <w:rPr>
          <w:noProof/>
        </w:rPr>
        <w:drawing>
          <wp:inline distT="0" distB="0" distL="0" distR="0" wp14:anchorId="207F1CB2" wp14:editId="6AB6394B">
            <wp:extent cx="6177885" cy="752475"/>
            <wp:effectExtent l="0" t="0" r="0" b="0"/>
            <wp:docPr id="46210986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9861" name="Picture 1" descr="Text, letter&#10;&#10;Description automatically generated"/>
                    <pic:cNvPicPr/>
                  </pic:nvPicPr>
                  <pic:blipFill rotWithShape="1">
                    <a:blip r:embed="rId11"/>
                    <a:srcRect t="35879"/>
                    <a:stretch/>
                  </pic:blipFill>
                  <pic:spPr bwMode="auto">
                    <a:xfrm>
                      <a:off x="0" y="0"/>
                      <a:ext cx="6207444" cy="75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06D81" w14:textId="21C20385" w:rsidR="00331630" w:rsidRPr="001C7871" w:rsidRDefault="00832F88" w:rsidP="00473FE4">
      <w:pPr>
        <w:spacing w:line="240" w:lineRule="auto"/>
        <w:rPr>
          <w:color w:val="0070C0"/>
        </w:rPr>
      </w:pPr>
      <w:r w:rsidRPr="001C7871">
        <w:rPr>
          <w:color w:val="0070C0"/>
        </w:rPr>
        <w:lastRenderedPageBreak/>
        <w:t>Example: Non-repeated roots:</w:t>
      </w:r>
    </w:p>
    <w:p w14:paraId="358836BC" w14:textId="26BA5646" w:rsidR="00C61BA0" w:rsidRDefault="00C61BA0" w:rsidP="00473FE4">
      <w:pPr>
        <w:spacing w:line="240" w:lineRule="auto"/>
        <w:rPr>
          <w:noProof/>
        </w:rPr>
      </w:pPr>
      <w:r>
        <w:rPr>
          <w:noProof/>
        </w:rPr>
        <w:t>For the LTID system, find y0[k] = ?</w:t>
      </w:r>
    </w:p>
    <w:p w14:paraId="2B0DD92A" w14:textId="0602D3E9" w:rsidR="00832F88" w:rsidRDefault="00832F88" w:rsidP="00473FE4">
      <w:pPr>
        <w:spacing w:line="240" w:lineRule="auto"/>
      </w:pPr>
      <w:r>
        <w:rPr>
          <w:noProof/>
        </w:rPr>
        <w:drawing>
          <wp:inline distT="0" distB="0" distL="0" distR="0" wp14:anchorId="6AA591E4" wp14:editId="619DC742">
            <wp:extent cx="5943600" cy="1083310"/>
            <wp:effectExtent l="0" t="0" r="0" b="2540"/>
            <wp:docPr id="109055467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54679" name="Picture 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DF4B" w14:textId="1C6B4022" w:rsidR="00832F88" w:rsidRDefault="00C151CC" w:rsidP="00473FE4">
      <w:pPr>
        <w:spacing w:line="240" w:lineRule="auto"/>
      </w:pPr>
      <w:r>
        <w:t>Solution:</w:t>
      </w:r>
    </w:p>
    <w:p w14:paraId="59882587" w14:textId="7B72FB17" w:rsidR="00C151CC" w:rsidRDefault="00C151CC" w:rsidP="00473FE4">
      <w:pPr>
        <w:spacing w:line="240" w:lineRule="auto"/>
      </w:pPr>
      <w:r>
        <w:rPr>
          <w:noProof/>
        </w:rPr>
        <w:drawing>
          <wp:inline distT="0" distB="0" distL="0" distR="0" wp14:anchorId="5A7180F1" wp14:editId="4385B4B9">
            <wp:extent cx="5943600" cy="1104900"/>
            <wp:effectExtent l="0" t="0" r="0" b="0"/>
            <wp:docPr id="21398472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47265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920D" w14:textId="262CE829" w:rsidR="00C151CC" w:rsidRDefault="00DF689E" w:rsidP="00473FE4">
      <w:pPr>
        <w:spacing w:line="240" w:lineRule="auto"/>
      </w:pPr>
      <w:r>
        <w:rPr>
          <w:noProof/>
        </w:rPr>
        <w:drawing>
          <wp:inline distT="0" distB="0" distL="0" distR="0" wp14:anchorId="68449E49" wp14:editId="3BF0F67D">
            <wp:extent cx="5943600" cy="1317625"/>
            <wp:effectExtent l="0" t="0" r="0" b="0"/>
            <wp:docPr id="139265783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57833" name="Picture 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4310" w14:textId="41E90623" w:rsidR="00DF689E" w:rsidRDefault="00837E8D" w:rsidP="00473FE4">
      <w:pPr>
        <w:spacing w:line="240" w:lineRule="auto"/>
      </w:pPr>
      <w:r>
        <w:rPr>
          <w:noProof/>
        </w:rPr>
        <w:drawing>
          <wp:inline distT="0" distB="0" distL="0" distR="0" wp14:anchorId="13DAB2E9" wp14:editId="0F260DB8">
            <wp:extent cx="5943600" cy="1227455"/>
            <wp:effectExtent l="0" t="0" r="0" b="0"/>
            <wp:docPr id="183129953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9532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52B2" w14:textId="65E8330A" w:rsidR="00837E8D" w:rsidRDefault="00B712F6" w:rsidP="00473FE4">
      <w:pPr>
        <w:spacing w:line="240" w:lineRule="auto"/>
      </w:pPr>
      <w:r>
        <w:rPr>
          <w:noProof/>
        </w:rPr>
        <w:drawing>
          <wp:inline distT="0" distB="0" distL="0" distR="0" wp14:anchorId="73A7B3FD" wp14:editId="26856108">
            <wp:extent cx="5943600" cy="1691640"/>
            <wp:effectExtent l="0" t="0" r="0" b="3810"/>
            <wp:docPr id="88915177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777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D3F" w14:textId="661B289B" w:rsidR="00B712F6" w:rsidRDefault="00A87684" w:rsidP="00473FE4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F98025B" wp14:editId="6724B43E">
            <wp:extent cx="5943600" cy="1819275"/>
            <wp:effectExtent l="0" t="0" r="0" b="9525"/>
            <wp:docPr id="167923754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37546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9B34" w14:textId="66890691" w:rsidR="00A87684" w:rsidRDefault="00A87684" w:rsidP="00473FE4">
      <w:pPr>
        <w:spacing w:line="240" w:lineRule="auto"/>
      </w:pPr>
    </w:p>
    <w:p w14:paraId="31CDC570" w14:textId="5727EEB2" w:rsidR="0093622B" w:rsidRPr="001C7871" w:rsidRDefault="0093622B" w:rsidP="00473FE4">
      <w:pPr>
        <w:spacing w:line="240" w:lineRule="auto"/>
        <w:rPr>
          <w:color w:val="0070C0"/>
        </w:rPr>
      </w:pPr>
      <w:r w:rsidRPr="001C7871">
        <w:rPr>
          <w:color w:val="0070C0"/>
        </w:rPr>
        <w:t>Example: Repeated Roots:</w:t>
      </w:r>
    </w:p>
    <w:p w14:paraId="7B141530" w14:textId="78A866E5" w:rsidR="0093622B" w:rsidRDefault="00C518B3" w:rsidP="00473FE4">
      <w:pPr>
        <w:spacing w:line="240" w:lineRule="auto"/>
      </w:pPr>
      <w:r>
        <w:rPr>
          <w:noProof/>
        </w:rPr>
        <w:drawing>
          <wp:inline distT="0" distB="0" distL="0" distR="0" wp14:anchorId="6A3E0EBB" wp14:editId="2A685C69">
            <wp:extent cx="5943600" cy="1574800"/>
            <wp:effectExtent l="0" t="0" r="0" b="6350"/>
            <wp:docPr id="65696851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68515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6AF" w14:textId="2E0A2057" w:rsidR="00C518B3" w:rsidRDefault="00C518B3" w:rsidP="00473FE4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06C394" wp14:editId="7738D4FB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5943600" cy="4192270"/>
            <wp:effectExtent l="0" t="0" r="0" b="0"/>
            <wp:wrapNone/>
            <wp:docPr id="74482823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8230" name="Picture 1" descr="Text, let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Solution:</w:t>
      </w:r>
    </w:p>
    <w:p w14:paraId="47A156E3" w14:textId="55877475" w:rsidR="00C518B3" w:rsidRDefault="00C518B3" w:rsidP="00473FE4">
      <w:pPr>
        <w:spacing w:line="240" w:lineRule="auto"/>
      </w:pPr>
    </w:p>
    <w:p w14:paraId="488B97F3" w14:textId="49F01855" w:rsidR="00C518B3" w:rsidRPr="00C518B3" w:rsidRDefault="00C518B3" w:rsidP="00C518B3"/>
    <w:p w14:paraId="1AE23F5C" w14:textId="74A57506" w:rsidR="00C518B3" w:rsidRPr="00C518B3" w:rsidRDefault="00C518B3" w:rsidP="00C518B3"/>
    <w:p w14:paraId="0A8767C3" w14:textId="07A44BA1" w:rsidR="00C518B3" w:rsidRPr="00C518B3" w:rsidRDefault="00C518B3" w:rsidP="00C518B3"/>
    <w:p w14:paraId="44F62446" w14:textId="31DA6187" w:rsidR="00C518B3" w:rsidRPr="00C518B3" w:rsidRDefault="00C518B3" w:rsidP="00C518B3"/>
    <w:p w14:paraId="21DC588E" w14:textId="1D3DF144" w:rsidR="00C518B3" w:rsidRPr="00C518B3" w:rsidRDefault="00C518B3" w:rsidP="00C518B3"/>
    <w:p w14:paraId="6C5D8196" w14:textId="5A41470F" w:rsidR="00C518B3" w:rsidRPr="00C518B3" w:rsidRDefault="00C518B3" w:rsidP="00C518B3"/>
    <w:p w14:paraId="154FF620" w14:textId="37A1DDC7" w:rsidR="00C518B3" w:rsidRPr="00C518B3" w:rsidRDefault="00C518B3" w:rsidP="00C518B3"/>
    <w:p w14:paraId="57C5DEF4" w14:textId="5D07114D" w:rsidR="00C518B3" w:rsidRPr="00C518B3" w:rsidRDefault="00C518B3" w:rsidP="00C518B3"/>
    <w:p w14:paraId="732FAEEE" w14:textId="0756D940" w:rsidR="00C518B3" w:rsidRPr="00C518B3" w:rsidRDefault="00C518B3" w:rsidP="00C518B3"/>
    <w:p w14:paraId="29D9183C" w14:textId="0883812E" w:rsidR="00C518B3" w:rsidRDefault="00C518B3" w:rsidP="00C518B3"/>
    <w:p w14:paraId="37FF6AD9" w14:textId="5CB2D5F4" w:rsidR="00C518B3" w:rsidRDefault="00C518B3" w:rsidP="00C518B3">
      <w:pPr>
        <w:jc w:val="right"/>
      </w:pPr>
    </w:p>
    <w:p w14:paraId="53C6EAA6" w14:textId="1124C98F" w:rsidR="00C518B3" w:rsidRDefault="00C518B3" w:rsidP="00C518B3">
      <w:pPr>
        <w:jc w:val="right"/>
      </w:pPr>
    </w:p>
    <w:p w14:paraId="4B5531F7" w14:textId="12F9163C" w:rsidR="00C518B3" w:rsidRDefault="00247F43" w:rsidP="00C518B3">
      <w:r>
        <w:rPr>
          <w:noProof/>
        </w:rPr>
        <w:lastRenderedPageBreak/>
        <w:drawing>
          <wp:inline distT="0" distB="0" distL="0" distR="0" wp14:anchorId="41E20968" wp14:editId="2816EFC5">
            <wp:extent cx="5943600" cy="1821815"/>
            <wp:effectExtent l="0" t="0" r="0" b="6985"/>
            <wp:docPr id="132667649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76499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C214" w14:textId="61E061A4" w:rsidR="00247F43" w:rsidRDefault="00247F43" w:rsidP="00C518B3"/>
    <w:p w14:paraId="780EAB77" w14:textId="65D4DABB" w:rsidR="00247F43" w:rsidRDefault="00247F43" w:rsidP="00C518B3"/>
    <w:p w14:paraId="31D8245B" w14:textId="21B20DAF" w:rsidR="00247F43" w:rsidRPr="0099011C" w:rsidRDefault="00020522" w:rsidP="00C518B3">
      <w:pPr>
        <w:rPr>
          <w:color w:val="FF0000"/>
          <w:u w:val="single"/>
        </w:rPr>
      </w:pPr>
      <w:r w:rsidRPr="0099011C">
        <w:rPr>
          <w:color w:val="FF0000"/>
          <w:u w:val="single"/>
        </w:rPr>
        <w:t>Unit Impulse Response h[k]</w:t>
      </w:r>
    </w:p>
    <w:p w14:paraId="2F85A296" w14:textId="0A784FC9" w:rsidR="0099011C" w:rsidRDefault="0099011C" w:rsidP="00C518B3">
      <w:r>
        <w:t>The closed form solution of h[k]:</w:t>
      </w:r>
    </w:p>
    <w:p w14:paraId="449996BB" w14:textId="5CADAB49" w:rsidR="0099011C" w:rsidRDefault="00E51039" w:rsidP="00C518B3">
      <w:r>
        <w:rPr>
          <w:noProof/>
        </w:rPr>
        <w:drawing>
          <wp:inline distT="0" distB="0" distL="0" distR="0" wp14:anchorId="3FB9A29F" wp14:editId="3F73E890">
            <wp:extent cx="5943600" cy="1035685"/>
            <wp:effectExtent l="0" t="0" r="0" b="0"/>
            <wp:docPr id="698655050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55050" name="Picture 1" descr="Text,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A98" w14:textId="0DEA625A" w:rsidR="00E51039" w:rsidRDefault="00E51039" w:rsidP="00C518B3"/>
    <w:p w14:paraId="73CBD4F5" w14:textId="350CC55F" w:rsidR="00E51039" w:rsidRDefault="0011514C" w:rsidP="00C518B3">
      <w:r>
        <w:rPr>
          <w:noProof/>
        </w:rPr>
        <w:drawing>
          <wp:inline distT="0" distB="0" distL="0" distR="0" wp14:anchorId="61F0CB5C" wp14:editId="4D684ADC">
            <wp:extent cx="5943600" cy="940435"/>
            <wp:effectExtent l="0" t="0" r="0" b="0"/>
            <wp:docPr id="909071069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71069" name="Picture 1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31F" w14:textId="3A473940" w:rsidR="0011514C" w:rsidRDefault="001C64B1" w:rsidP="00C518B3">
      <w:r>
        <w:rPr>
          <w:noProof/>
        </w:rPr>
        <w:drawing>
          <wp:inline distT="0" distB="0" distL="0" distR="0" wp14:anchorId="1AC20C1C" wp14:editId="0E99B87D">
            <wp:extent cx="5943600" cy="2239645"/>
            <wp:effectExtent l="0" t="0" r="0" b="8255"/>
            <wp:docPr id="183787220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72205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1BAC" w14:textId="771734BE" w:rsidR="001C64B1" w:rsidRDefault="002E5121" w:rsidP="00C518B3">
      <w:r>
        <w:t>u[k</w:t>
      </w:r>
      <w:proofErr w:type="gramStart"/>
      <w:r>
        <w:t>] :</w:t>
      </w:r>
      <w:proofErr w:type="gramEnd"/>
      <w:r>
        <w:t xml:space="preserve"> unit step function </w:t>
      </w:r>
    </w:p>
    <w:p w14:paraId="61CAF121" w14:textId="3C52844D" w:rsidR="001C64B1" w:rsidRPr="001C64B1" w:rsidRDefault="001C64B1" w:rsidP="00C518B3">
      <w:pPr>
        <w:rPr>
          <w:color w:val="0070C0"/>
        </w:rPr>
      </w:pPr>
      <w:r w:rsidRPr="001C64B1">
        <w:rPr>
          <w:color w:val="0070C0"/>
        </w:rPr>
        <w:lastRenderedPageBreak/>
        <w:t>Example:</w:t>
      </w:r>
    </w:p>
    <w:p w14:paraId="44AA6167" w14:textId="4571B287" w:rsidR="001C64B1" w:rsidRDefault="001C64B1" w:rsidP="00C518B3">
      <w:r>
        <w:t>Determine h[k] for the following LTID system,</w:t>
      </w:r>
    </w:p>
    <w:p w14:paraId="35DAB0CC" w14:textId="56983E19" w:rsidR="001C64B1" w:rsidRDefault="001C64B1" w:rsidP="00C518B3">
      <w:r>
        <w:t>y[k+2] – 0.6y[k+1] – 0.16y[k] = 5f[k+2]</w:t>
      </w:r>
    </w:p>
    <w:p w14:paraId="29933913" w14:textId="54BC9ADC" w:rsidR="001C64B1" w:rsidRDefault="001C64B1" w:rsidP="00C518B3">
      <w:proofErr w:type="gramStart"/>
      <w:r>
        <w:t>h[</w:t>
      </w:r>
      <w:proofErr w:type="gramEnd"/>
      <w:r>
        <w:t>0] = 5, h[1] = 3</w:t>
      </w:r>
    </w:p>
    <w:p w14:paraId="675B2758" w14:textId="32F843DE" w:rsidR="002E5121" w:rsidRDefault="002E5121" w:rsidP="00C518B3">
      <w:r>
        <w:t>Solution:</w:t>
      </w:r>
    </w:p>
    <w:p w14:paraId="1A2C348B" w14:textId="377E3052" w:rsidR="00154394" w:rsidRDefault="007F5801" w:rsidP="00C518B3">
      <w:r>
        <w:rPr>
          <w:noProof/>
        </w:rPr>
        <w:drawing>
          <wp:inline distT="0" distB="0" distL="0" distR="0" wp14:anchorId="69FEC742" wp14:editId="480B97F7">
            <wp:extent cx="5943600" cy="3925570"/>
            <wp:effectExtent l="0" t="0" r="0" b="0"/>
            <wp:docPr id="65963913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39138" name="Picture 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9B58" w14:textId="1DD48DAF" w:rsidR="00C311F6" w:rsidRDefault="00C311F6" w:rsidP="00C518B3">
      <w:r>
        <w:t>Initial conditions are given in terms of h[k] so we need to find h[k]</w:t>
      </w:r>
      <w:r w:rsidR="000F2262">
        <w:t>.</w:t>
      </w:r>
    </w:p>
    <w:p w14:paraId="2A85F784" w14:textId="5DF61C5A" w:rsidR="007F5801" w:rsidRDefault="00B004AA" w:rsidP="00C518B3">
      <w:r>
        <w:rPr>
          <w:noProof/>
        </w:rPr>
        <w:lastRenderedPageBreak/>
        <w:drawing>
          <wp:inline distT="0" distB="0" distL="0" distR="0" wp14:anchorId="4DFC079E" wp14:editId="25B2F88E">
            <wp:extent cx="5943600" cy="4275455"/>
            <wp:effectExtent l="0" t="0" r="0" b="0"/>
            <wp:docPr id="84619194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91946" name="Picture 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8E73" w14:textId="6FD21ED7" w:rsidR="00B004AA" w:rsidRDefault="007805E2" w:rsidP="00C518B3">
      <w:r>
        <w:t xml:space="preserve">a0 </w:t>
      </w:r>
      <w:r>
        <w:sym w:font="Wingdings" w:char="F0E0"/>
      </w:r>
      <w:r>
        <w:t xml:space="preserve"> y[k]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tarafın</w:t>
      </w:r>
      <w:proofErr w:type="spellEnd"/>
      <w:r>
        <w:t xml:space="preserve"> </w:t>
      </w:r>
      <w:proofErr w:type="spellStart"/>
      <w:r>
        <w:t>E’siz</w:t>
      </w:r>
      <w:proofErr w:type="spellEnd"/>
      <w:r>
        <w:t xml:space="preserve"> </w:t>
      </w:r>
      <w:proofErr w:type="spellStart"/>
      <w:r>
        <w:t>değeri</w:t>
      </w:r>
      <w:proofErr w:type="spellEnd"/>
    </w:p>
    <w:p w14:paraId="6AF61FF4" w14:textId="32CC275A" w:rsidR="007805E2" w:rsidRDefault="007805E2" w:rsidP="00C518B3">
      <w:r>
        <w:t xml:space="preserve">b0 </w:t>
      </w:r>
      <w:r>
        <w:sym w:font="Wingdings" w:char="F0E0"/>
      </w:r>
      <w:r>
        <w:t xml:space="preserve"> f[k]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tarafın</w:t>
      </w:r>
      <w:proofErr w:type="spellEnd"/>
      <w:r>
        <w:t xml:space="preserve"> </w:t>
      </w:r>
      <w:proofErr w:type="spellStart"/>
      <w:r>
        <w:t>E’siz</w:t>
      </w:r>
      <w:proofErr w:type="spellEnd"/>
      <w:r>
        <w:t xml:space="preserve"> </w:t>
      </w:r>
      <w:proofErr w:type="spellStart"/>
      <w:r>
        <w:t>değeri</w:t>
      </w:r>
      <w:proofErr w:type="spellEnd"/>
    </w:p>
    <w:p w14:paraId="60E2B9F1" w14:textId="489C1E8F" w:rsidR="00B004AA" w:rsidRPr="004327E3" w:rsidRDefault="004327E3" w:rsidP="00C518B3">
      <w:pPr>
        <w:rPr>
          <w:color w:val="FF0000"/>
          <w:u w:val="single"/>
        </w:rPr>
      </w:pPr>
      <w:r w:rsidRPr="004327E3">
        <w:rPr>
          <w:color w:val="FF0000"/>
          <w:u w:val="single"/>
        </w:rPr>
        <w:t>Zero-State Response</w:t>
      </w:r>
    </w:p>
    <w:p w14:paraId="284D3343" w14:textId="68420122" w:rsidR="004327E3" w:rsidRDefault="00685BB0" w:rsidP="00C518B3">
      <w:r>
        <w:rPr>
          <w:noProof/>
        </w:rPr>
        <w:drawing>
          <wp:inline distT="0" distB="0" distL="0" distR="0" wp14:anchorId="06603BE9" wp14:editId="3AFAADF6">
            <wp:extent cx="5943600" cy="2180590"/>
            <wp:effectExtent l="0" t="0" r="0" b="0"/>
            <wp:docPr id="118574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46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6C7D" w14:textId="2721C857" w:rsidR="00685BB0" w:rsidRDefault="00433CF5" w:rsidP="00C518B3">
      <w:r>
        <w:t>Since this is discrete time</w:t>
      </w:r>
      <w:r w:rsidR="0053130F">
        <w:t xml:space="preserve"> system</w:t>
      </w:r>
      <w:r>
        <w:t>, this is convolution sum, not convolution integral.</w:t>
      </w:r>
    </w:p>
    <w:p w14:paraId="560F75B7" w14:textId="7DB662B1" w:rsidR="00E863C4" w:rsidRDefault="00E863C4" w:rsidP="00C518B3">
      <w:r>
        <w:t>3 ways to find 0-state response: analytical, table, and visual methods.</w:t>
      </w:r>
    </w:p>
    <w:p w14:paraId="07651DBB" w14:textId="0206312D" w:rsidR="0053130F" w:rsidRPr="00E47C6B" w:rsidRDefault="00E47C6B" w:rsidP="00C518B3">
      <w:pPr>
        <w:rPr>
          <w:b/>
          <w:bCs/>
          <w:i/>
          <w:iCs/>
          <w:u w:val="single"/>
        </w:rPr>
      </w:pPr>
      <w:r w:rsidRPr="00E47C6B">
        <w:rPr>
          <w:b/>
          <w:bCs/>
          <w:i/>
          <w:iCs/>
          <w:u w:val="single"/>
        </w:rPr>
        <w:lastRenderedPageBreak/>
        <w:t>Some Properties of Convolution Sum</w:t>
      </w:r>
    </w:p>
    <w:p w14:paraId="4299432B" w14:textId="41E92934" w:rsidR="00E47C6B" w:rsidRDefault="00756612" w:rsidP="00C518B3">
      <w:r>
        <w:t>The commutative property:</w:t>
      </w:r>
    </w:p>
    <w:p w14:paraId="28DE7547" w14:textId="278694C0" w:rsidR="00756612" w:rsidRDefault="00756612" w:rsidP="00756612">
      <w:pPr>
        <w:pStyle w:val="ListParagraph"/>
        <w:numPr>
          <w:ilvl w:val="0"/>
          <w:numId w:val="4"/>
        </w:numPr>
      </w:pPr>
      <w:r>
        <w:t>f1[k] * f2[k] = f2[k] * f1[k]</w:t>
      </w:r>
    </w:p>
    <w:p w14:paraId="71053E7F" w14:textId="44D53C32" w:rsidR="00756612" w:rsidRDefault="00756612" w:rsidP="00756612">
      <w:r>
        <w:t>The distributive property:</w:t>
      </w:r>
    </w:p>
    <w:p w14:paraId="187F9195" w14:textId="3B6D7FD4" w:rsidR="00756612" w:rsidRDefault="00756612" w:rsidP="00756612">
      <w:pPr>
        <w:pStyle w:val="ListParagraph"/>
        <w:numPr>
          <w:ilvl w:val="0"/>
          <w:numId w:val="4"/>
        </w:numPr>
      </w:pPr>
      <w:r>
        <w:t>f1[k] * (f2[k] + f3[k]) = f1[k] * f2[k] + f1[k] * f3[k]</w:t>
      </w:r>
    </w:p>
    <w:p w14:paraId="72CDB843" w14:textId="723CA131" w:rsidR="00756612" w:rsidRDefault="00756612" w:rsidP="00756612">
      <w:r>
        <w:t>The associative property:</w:t>
      </w:r>
    </w:p>
    <w:p w14:paraId="1B00D874" w14:textId="419B1D10" w:rsidR="00756612" w:rsidRDefault="00756612" w:rsidP="00756612">
      <w:pPr>
        <w:pStyle w:val="ListParagraph"/>
        <w:numPr>
          <w:ilvl w:val="0"/>
          <w:numId w:val="4"/>
        </w:numPr>
      </w:pPr>
      <w:r>
        <w:t>f1[k] * (f2[k] * f3[k]) = (f1[k] * f2[k]) * f3[k]</w:t>
      </w:r>
    </w:p>
    <w:p w14:paraId="76B6C640" w14:textId="72FDCEC2" w:rsidR="00756612" w:rsidRDefault="00756612" w:rsidP="00756612">
      <w:r>
        <w:t>The shifting property:</w:t>
      </w:r>
    </w:p>
    <w:p w14:paraId="0DF1E370" w14:textId="5606A8AC" w:rsidR="00756612" w:rsidRDefault="00756612" w:rsidP="00756612">
      <w:pPr>
        <w:pStyle w:val="ListParagraph"/>
        <w:numPr>
          <w:ilvl w:val="0"/>
          <w:numId w:val="4"/>
        </w:numPr>
      </w:pPr>
      <w:r>
        <w:t>if f1[k] * f2[k] = c[k]</w:t>
      </w:r>
    </w:p>
    <w:p w14:paraId="5881B822" w14:textId="4910F02B" w:rsidR="00756612" w:rsidRDefault="00756612" w:rsidP="00756612">
      <w:pPr>
        <w:pStyle w:val="ListParagraph"/>
        <w:numPr>
          <w:ilvl w:val="0"/>
          <w:numId w:val="4"/>
        </w:numPr>
      </w:pPr>
      <w:r>
        <w:t>then f1[k-m] * f2[k-n] = c[k-m-n]</w:t>
      </w:r>
    </w:p>
    <w:p w14:paraId="4C081BCB" w14:textId="4D770634" w:rsidR="00756612" w:rsidRDefault="00756612" w:rsidP="00756612">
      <w:r>
        <w:t>The convolution with an impulse:</w:t>
      </w:r>
    </w:p>
    <w:p w14:paraId="6A35CD1C" w14:textId="377592BA" w:rsidR="00756612" w:rsidRDefault="00756612" w:rsidP="00756612">
      <w:pPr>
        <w:pStyle w:val="ListParagraph"/>
        <w:numPr>
          <w:ilvl w:val="0"/>
          <w:numId w:val="5"/>
        </w:numPr>
      </w:pPr>
      <w:r>
        <w:t xml:space="preserve">f[k] * </w:t>
      </w:r>
      <m:oMath>
        <m:r>
          <w:rPr>
            <w:rFonts w:ascii="Cambria Math" w:hAnsi="Cambria Math"/>
          </w:rPr>
          <m:t>δ</m:t>
        </m:r>
      </m:oMath>
      <w:r>
        <w:t>[k] = f[k]</w:t>
      </w:r>
    </w:p>
    <w:p w14:paraId="348ABF5D" w14:textId="22027A39" w:rsidR="00756612" w:rsidRDefault="004B3F35" w:rsidP="0075661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17AFF4" wp14:editId="4258A286">
                <wp:simplePos x="0" y="0"/>
                <wp:positionH relativeFrom="column">
                  <wp:posOffset>1619250</wp:posOffset>
                </wp:positionH>
                <wp:positionV relativeFrom="paragraph">
                  <wp:posOffset>239395</wp:posOffset>
                </wp:positionV>
                <wp:extent cx="161925" cy="447675"/>
                <wp:effectExtent l="0" t="0" r="28575" b="28575"/>
                <wp:wrapNone/>
                <wp:docPr id="331605003" name="Righ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4476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A01B3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" o:spid="_x0000_s1026" type="#_x0000_t88" style="position:absolute;margin-left:127.5pt;margin-top:18.85pt;width:12.75pt;height:3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f1jRQIAAPUEAAAOAAAAZHJzL2Uyb0RvYy54bWysVN9P2zAQfp+0/8Hy+0hTFRgVKepATJMQ&#10;IGDi2Th2Y8nxeWe3affX7+wkLRpI06a9OHe+35+/y/nFtrVsozAYcBUvjyacKSehNm5V8e9P158+&#10;cxaicLWw4FTFdyrwi8XHD+edn6spNGBrhYySuDDvfMWbGP28KIJsVCvCEXjlyKgBWxFJxVVRo+go&#10;e2uL6WRyUnSAtUeQKgS6veqNfJHza61kvNM6qMhsxam3mE/M50s6i8W5mK9Q+MbIoQ3xD120wjgq&#10;uk91JaJgazRvUrVGIgTQ8UhCW4DWRqo8A01TTn6b5rERXuVZCJzg9zCF/5dW3m4e/T0SDJ0P80Bi&#10;mmKrsU1f6o9tM1i7PVhqG5mky/KkPJsecybJNJudnpweJzCLQ7DHEL8qaFkSKo5m1cQvKGSaSMzF&#10;5ibEPmB0pOhDE1mKO6uSs3UPSjNTp7I5OvNDXVpkG0EvK6RULpZDA9k7hWlj7T5w8ufAwT+Fqsyd&#10;vwneR+TK4OI+uDUO8L3qcTu2rHv/EYF+7gTBC9S7e2QIPXODl9eG4LwRId4LJKoSqWn94h0d2kJX&#10;cRgkzhrAn+/dJ39iEFk564j6FQ8/1gIVZ/abI26dlbNZ2pWszI5Pp6Tga8vLa4tbt5dAb1DSonuZ&#10;xeQf7ShqhPaZtnSZqpJJOEm1Ky4jjspl7FeS9lyq5TK70X54EW/co5fjqyeiPG2fBfqBU5HIeAvj&#10;mrwhVe+b3sPBch1Bm8y4A64D3rRbmbnDfyAt72s9ex3+VotfAAAA//8DAFBLAwQUAAYACAAAACEA&#10;AGi53eEAAAAKAQAADwAAAGRycy9kb3ducmV2LnhtbEyPwU7DMBBE70j8g7VI3KhNUJoQ4lQIwQEO&#10;VA0gwc2Nt0lEvA6x24a/ZznBcbVPM2/K1ewGccAp9J40XC4UCKTG255aDa8vDxc5iBANWTN4Qg3f&#10;GGBVnZ6UprD+SBs81LEVHEKhMBq6GMdCytB06ExY+BGJfzs/ORP5nFppJ3PkcDfIRKmldKYnbujM&#10;iHcdNp/13mnYZf7++aP7uq7XT2/L9zZtNv1j0Pr8bL69ARFxjn8w/OqzOlTstPV7skEMGpI05S1R&#10;w1WWgWAgyVUKYsukyhOQVSn/T6h+AAAA//8DAFBLAQItABQABgAIAAAAIQC2gziS/gAAAOEBAAAT&#10;AAAAAAAAAAAAAAAAAAAAAABbQ29udGVudF9UeXBlc10ueG1sUEsBAi0AFAAGAAgAAAAhADj9If/W&#10;AAAAlAEAAAsAAAAAAAAAAAAAAAAALwEAAF9yZWxzLy5yZWxzUEsBAi0AFAAGAAgAAAAhAGSx/WNF&#10;AgAA9QQAAA4AAAAAAAAAAAAAAAAALgIAAGRycy9lMm9Eb2MueG1sUEsBAi0AFAAGAAgAAAAhAABo&#10;ud3hAAAACgEAAA8AAAAAAAAAAAAAAAAAnwQAAGRycy9kb3ducmV2LnhtbFBLBQYAAAAABAAEAPMA&#10;AACtBQAAAAA=&#10;" adj="651" strokecolor="#4472c4 [3204]" strokeweight=".5pt">
                <v:stroke joinstyle="miter"/>
              </v:shape>
            </w:pict>
          </mc:Fallback>
        </mc:AlternateContent>
      </w:r>
      <w:r>
        <w:t>The width property</w:t>
      </w:r>
    </w:p>
    <w:p w14:paraId="53638B0E" w14:textId="300BB14F" w:rsidR="004B3F35" w:rsidRDefault="004B3F35" w:rsidP="004B3F35">
      <w:pPr>
        <w:pStyle w:val="ListParagraph"/>
        <w:numPr>
          <w:ilvl w:val="0"/>
          <w:numId w:val="5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B764EE" wp14:editId="135F79C5">
                <wp:simplePos x="0" y="0"/>
                <wp:positionH relativeFrom="column">
                  <wp:posOffset>1780540</wp:posOffset>
                </wp:positionH>
                <wp:positionV relativeFrom="paragraph">
                  <wp:posOffset>77470</wp:posOffset>
                </wp:positionV>
                <wp:extent cx="427672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6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F2190" w14:textId="3DCEA3FD" w:rsidR="004B3F35" w:rsidRDefault="004B3F35">
                            <w:r>
                              <w:t xml:space="preserve">Then c[k] </w:t>
                            </w:r>
                            <w:r>
                              <w:sym w:font="Wingdings" w:char="F0E0"/>
                            </w:r>
                            <w:r>
                              <w:t xml:space="preserve"> (m+n-1) elements</w:t>
                            </w:r>
                            <w:r w:rsidR="00221F45">
                              <w:t xml:space="preserve">             (c[k]: convolution of f1 and f2</w:t>
                            </w:r>
                            <w:r w:rsidR="00E75F88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B764E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0.2pt;margin-top:6.1pt;width:336.75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3M+QEAAM4DAAAOAAAAZHJzL2Uyb0RvYy54bWysU8tu2zAQvBfoPxC813pAthPBcpAmdVEg&#10;fQBpP4CmKIsoyWVJ2pL79V1SjmMkt6A6EEstObszO1zdjFqRg3BegmloMcspEYZDK82uob9+bj5c&#10;UeIDMy1TYERDj8LTm/X7d6vB1qKEHlQrHEEQ4+vBNrQPwdZZ5nkvNPMzsMJgsgOnWcCt22WtYwOi&#10;a5WVeb7IBnCtdcCF9/j3fkrSdcLvOsHD967zIhDVUOwtpNWldRvXbL1i9c4x20t+aoO9oQvNpMGi&#10;Z6h7FhjZO/kKSkvuwEMXZhx0Bl0nuUgckE2Rv2Dz2DMrEhcUx9uzTP7/wfJvh0f7w5EwfoQRB5hI&#10;ePsA/LcnBu56Znbi1jkYesFaLFxEybLB+vp0NUrtax9BtsNXaHHIbB8gAY2d01EV5EkQHQdwPIsu&#10;xkA4/qzK5WJZzinhmCuqvFqUaSwZq5+uW+fDZwGaxKChDqea4NnhwYfYDqufjsRqBjZSqTRZZcjQ&#10;0Os54r/IaBnQeErqhl7l8ZusEFl+Mm26HJhUU4wFlDnRjkwnzmHcjngw0t9Ce0QBHEwGwweBQQ/u&#10;LyUDmquh/s+eOUGJ+mJQxOuiqqIb06aaL5ExcZeZ7WWGGY5QDQ2UTOFdSA6OjLy9RbE3Msnw3Mmp&#10;VzRNUudk8OjKy3069fwM1/8AAAD//wMAUEsDBBQABgAIAAAAIQD7F99N3gAAAAoBAAAPAAAAZHJz&#10;L2Rvd25yZXYueG1sTI/BTsMwEETvSPyDtUjcqI1TaBviVBVqyxFoI85uvCQRsR3Zbhr+nuUEx9Ub&#10;zbwt1pPt2Yghdt4puJ8JYOhqbzrXKKiOu7slsJi0M7r3DhV8Y4R1eX1V6Nz4i3vH8ZAaRiUu5lpB&#10;m9KQcx7rFq2OMz+gI/bpg9WJztBwE/SFym3PpRCP3OrO0UKrB3xusf46nK2CIQ37xUt4fdtsd6Oo&#10;PvaV7JqtUrc30+YJWMIp/YXhV5/UoSSnkz87E1mvQC7FnKIEpARGgdVDtgJ2IpJlc+Blwf+/UP4A&#10;AAD//wMAUEsBAi0AFAAGAAgAAAAhALaDOJL+AAAA4QEAABMAAAAAAAAAAAAAAAAAAAAAAFtDb250&#10;ZW50X1R5cGVzXS54bWxQSwECLQAUAAYACAAAACEAOP0h/9YAAACUAQAACwAAAAAAAAAAAAAAAAAv&#10;AQAAX3JlbHMvLnJlbHNQSwECLQAUAAYACAAAACEA88Y9zPkBAADOAwAADgAAAAAAAAAAAAAAAAAu&#10;AgAAZHJzL2Uyb0RvYy54bWxQSwECLQAUAAYACAAAACEA+xffTd4AAAAKAQAADwAAAAAAAAAAAAAA&#10;AABTBAAAZHJzL2Rvd25yZXYueG1sUEsFBgAAAAAEAAQA8wAAAF4FAAAAAA==&#10;" filled="f" stroked="f">
                <v:textbox style="mso-fit-shape-to-text:t">
                  <w:txbxContent>
                    <w:p w14:paraId="72DF2190" w14:textId="3DCEA3FD" w:rsidR="004B3F35" w:rsidRDefault="004B3F35">
                      <w:r>
                        <w:t xml:space="preserve">Then c[k] </w:t>
                      </w:r>
                      <w:r>
                        <w:sym w:font="Wingdings" w:char="F0E0"/>
                      </w:r>
                      <w:r>
                        <w:t xml:space="preserve"> (m+n-1) elements</w:t>
                      </w:r>
                      <w:r w:rsidR="00221F45">
                        <w:t xml:space="preserve">             (c[k]: convolution of f1 and f2</w:t>
                      </w:r>
                      <w:r w:rsidR="00E75F88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f1[k] </w:t>
      </w:r>
      <w:r>
        <w:sym w:font="Wingdings" w:char="F0E0"/>
      </w:r>
      <w:r>
        <w:t xml:space="preserve"> m elements</w:t>
      </w:r>
    </w:p>
    <w:p w14:paraId="04BE6E91" w14:textId="65DC9A50" w:rsidR="004B3F35" w:rsidRDefault="004B3F35" w:rsidP="004B3F35">
      <w:pPr>
        <w:pStyle w:val="ListParagraph"/>
        <w:numPr>
          <w:ilvl w:val="0"/>
          <w:numId w:val="5"/>
        </w:numPr>
      </w:pPr>
      <w:r>
        <w:t xml:space="preserve">f2[k] </w:t>
      </w:r>
      <w:r>
        <w:sym w:font="Wingdings" w:char="F0E0"/>
      </w:r>
      <w:r>
        <w:t xml:space="preserve"> n elements</w:t>
      </w:r>
    </w:p>
    <w:p w14:paraId="3484115E" w14:textId="77777777" w:rsidR="004B3F35" w:rsidRDefault="004B3F35" w:rsidP="004B3F35"/>
    <w:p w14:paraId="060ED494" w14:textId="4728E054" w:rsidR="004B3F35" w:rsidRPr="00CA0047" w:rsidRDefault="004B3F35" w:rsidP="004B3F35">
      <w:pPr>
        <w:rPr>
          <w:color w:val="0070C0"/>
        </w:rPr>
      </w:pPr>
      <w:r w:rsidRPr="00CA0047">
        <w:rPr>
          <w:color w:val="0070C0"/>
        </w:rPr>
        <w:t>Example (analytical method):</w:t>
      </w:r>
    </w:p>
    <w:p w14:paraId="28A6350F" w14:textId="482F9828" w:rsidR="004B3F35" w:rsidRDefault="00601BC2" w:rsidP="004B3F35">
      <w:pPr>
        <w:rPr>
          <w:noProof/>
        </w:rPr>
      </w:pPr>
      <w:r>
        <w:rPr>
          <w:noProof/>
        </w:rPr>
        <w:drawing>
          <wp:inline distT="0" distB="0" distL="0" distR="0" wp14:anchorId="215E3625" wp14:editId="62F410A6">
            <wp:extent cx="5991225" cy="423738"/>
            <wp:effectExtent l="0" t="0" r="0" b="0"/>
            <wp:docPr id="73603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380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2456" cy="42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3D7D6" wp14:editId="1ECCD649">
            <wp:extent cx="5943600" cy="590550"/>
            <wp:effectExtent l="0" t="0" r="0" b="0"/>
            <wp:docPr id="67604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83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6C3D" w14:textId="037DCBA9" w:rsidR="00601BC2" w:rsidRDefault="00B306B1" w:rsidP="004B3F35">
      <w:pPr>
        <w:rPr>
          <w:noProof/>
        </w:rPr>
      </w:pPr>
      <w:r>
        <w:rPr>
          <w:noProof/>
        </w:rPr>
        <w:t>Solution:</w:t>
      </w:r>
    </w:p>
    <w:p w14:paraId="0BFAC44D" w14:textId="67090685" w:rsidR="00B306B1" w:rsidRDefault="00B306B1" w:rsidP="004B3F35">
      <w:pPr>
        <w:rPr>
          <w:noProof/>
        </w:rPr>
      </w:pPr>
      <w:r>
        <w:rPr>
          <w:noProof/>
        </w:rPr>
        <w:drawing>
          <wp:inline distT="0" distB="0" distL="0" distR="0" wp14:anchorId="00AABA59" wp14:editId="0A046E52">
            <wp:extent cx="5943600" cy="1842135"/>
            <wp:effectExtent l="0" t="0" r="0" b="5715"/>
            <wp:docPr id="212340248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02489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2B9F" w14:textId="2613A2F2" w:rsidR="00F80A33" w:rsidRDefault="00F80A33" w:rsidP="004B3F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799F4A" wp14:editId="6C15BDD9">
            <wp:extent cx="5943600" cy="2786380"/>
            <wp:effectExtent l="0" t="0" r="0" b="0"/>
            <wp:docPr id="15912132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1329" name="Picture 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D25D" w14:textId="25BCCFD1" w:rsidR="00464964" w:rsidRDefault="007540B7" w:rsidP="004B3F35">
      <w:pPr>
        <w:rPr>
          <w:noProof/>
        </w:rPr>
      </w:pPr>
      <w:r>
        <w:rPr>
          <w:noProof/>
        </w:rPr>
        <w:drawing>
          <wp:inline distT="0" distB="0" distL="0" distR="0" wp14:anchorId="26520D58" wp14:editId="0C52FC98">
            <wp:extent cx="5943600" cy="2503170"/>
            <wp:effectExtent l="0" t="0" r="0" b="0"/>
            <wp:docPr id="151752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25" name="Picture 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FE78" w14:textId="368F5D41" w:rsidR="007540B7" w:rsidRDefault="00027566" w:rsidP="004B3F35">
      <w:pPr>
        <w:rPr>
          <w:noProof/>
        </w:rPr>
      </w:pPr>
      <w:r>
        <w:rPr>
          <w:noProof/>
        </w:rPr>
        <w:drawing>
          <wp:inline distT="0" distB="0" distL="0" distR="0" wp14:anchorId="0E30C290" wp14:editId="3490EAE0">
            <wp:extent cx="5943600" cy="2172970"/>
            <wp:effectExtent l="0" t="0" r="0" b="0"/>
            <wp:docPr id="108199501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501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6433" w14:textId="4A90C081" w:rsidR="00027566" w:rsidRDefault="00027566" w:rsidP="004B3F35">
      <w:pPr>
        <w:rPr>
          <w:noProof/>
        </w:rPr>
      </w:pPr>
    </w:p>
    <w:p w14:paraId="2E35FF6A" w14:textId="5243FE6E" w:rsidR="00BA4B2A" w:rsidRPr="00B31D50" w:rsidRDefault="00B31D50" w:rsidP="004B3F35">
      <w:pPr>
        <w:rPr>
          <w:b/>
          <w:bCs/>
          <w:noProof/>
          <w:color w:val="FF0000"/>
          <w:u w:val="single"/>
        </w:rPr>
      </w:pPr>
      <w:r w:rsidRPr="00B31D50">
        <w:rPr>
          <w:b/>
          <w:bCs/>
          <w:noProof/>
          <w:color w:val="FF0000"/>
          <w:u w:val="single"/>
        </w:rPr>
        <w:lastRenderedPageBreak/>
        <w:t>CONVOLUTION SUM FROM A TABLE METHOD</w:t>
      </w:r>
      <w:r>
        <w:rPr>
          <w:b/>
          <w:bCs/>
          <w:noProof/>
          <w:color w:val="FF0000"/>
          <w:u w:val="single"/>
        </w:rPr>
        <w:t xml:space="preserve"> (IMPORTANT!!!)</w:t>
      </w:r>
    </w:p>
    <w:p w14:paraId="4D3C710B" w14:textId="79C85EBE" w:rsidR="00BA4B2A" w:rsidRDefault="00BA4B2A" w:rsidP="004B3F35">
      <w:pPr>
        <w:rPr>
          <w:noProof/>
        </w:rPr>
      </w:pPr>
      <w:r>
        <w:rPr>
          <w:noProof/>
        </w:rPr>
        <w:t>See table 3.1 in your textbook. See property #4.</w:t>
      </w:r>
    </w:p>
    <w:p w14:paraId="16E7A36D" w14:textId="1468E20F" w:rsidR="00BA4B2A" w:rsidRDefault="00BA4B2A" w:rsidP="004B3F35">
      <w:pPr>
        <w:rPr>
          <w:noProof/>
        </w:rPr>
      </w:pPr>
      <w:r>
        <w:rPr>
          <w:noProof/>
        </w:rPr>
        <w:drawing>
          <wp:inline distT="0" distB="0" distL="0" distR="0" wp14:anchorId="5F3C2B05" wp14:editId="6328198B">
            <wp:extent cx="5943600" cy="1313180"/>
            <wp:effectExtent l="0" t="0" r="0" b="1270"/>
            <wp:docPr id="133791324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13244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16E5" w14:textId="645637BF" w:rsidR="00BA4B2A" w:rsidRDefault="00D95BF2" w:rsidP="004B3F35">
      <w:pPr>
        <w:rPr>
          <w:noProof/>
        </w:rPr>
      </w:pPr>
      <w:r>
        <w:rPr>
          <w:noProof/>
        </w:rPr>
        <w:t>Solution is already in the table.</w:t>
      </w:r>
    </w:p>
    <w:p w14:paraId="69E0B643" w14:textId="77777777" w:rsidR="00D95BF2" w:rsidRDefault="00D95BF2" w:rsidP="004B3F35">
      <w:pPr>
        <w:rPr>
          <w:noProof/>
        </w:rPr>
      </w:pPr>
    </w:p>
    <w:p w14:paraId="64EEAF6A" w14:textId="115F00BA" w:rsidR="00BA4B2A" w:rsidRPr="009A19A7" w:rsidRDefault="009A19A7" w:rsidP="004B3F35">
      <w:pPr>
        <w:rPr>
          <w:noProof/>
          <w:color w:val="FF0000"/>
          <w:u w:val="single"/>
        </w:rPr>
      </w:pPr>
      <w:r w:rsidRPr="009A19A7">
        <w:rPr>
          <w:noProof/>
          <w:color w:val="FF0000"/>
          <w:u w:val="single"/>
        </w:rPr>
        <w:t>Total Response</w:t>
      </w:r>
    </w:p>
    <w:p w14:paraId="04AB8F87" w14:textId="49C0A025" w:rsidR="009A19A7" w:rsidRDefault="0075633A" w:rsidP="004B3F35">
      <w:pPr>
        <w:rPr>
          <w:noProof/>
        </w:rPr>
      </w:pPr>
      <w:r>
        <w:rPr>
          <w:noProof/>
        </w:rPr>
        <w:drawing>
          <wp:inline distT="0" distB="0" distL="0" distR="0" wp14:anchorId="2B2DD86D" wp14:editId="324986AE">
            <wp:extent cx="5943600" cy="1632585"/>
            <wp:effectExtent l="0" t="0" r="0" b="5715"/>
            <wp:docPr id="34926312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63126" name="Picture 1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8A99" w14:textId="2AEE03A6" w:rsidR="0075633A" w:rsidRDefault="0075633A" w:rsidP="004B3F35">
      <w:pPr>
        <w:rPr>
          <w:noProof/>
        </w:rPr>
      </w:pPr>
    </w:p>
    <w:p w14:paraId="080EB8B9" w14:textId="7E0EEE99" w:rsidR="0075633A" w:rsidRPr="004049E2" w:rsidRDefault="004049E2" w:rsidP="004B3F35">
      <w:pPr>
        <w:rPr>
          <w:noProof/>
          <w:color w:val="FF0000"/>
          <w:u w:val="single"/>
        </w:rPr>
      </w:pPr>
      <w:r w:rsidRPr="004049E2">
        <w:rPr>
          <w:noProof/>
          <w:color w:val="FF0000"/>
          <w:u w:val="single"/>
        </w:rPr>
        <w:t>Graphical Procedure for the Convolution Sum</w:t>
      </w:r>
    </w:p>
    <w:p w14:paraId="1DE458FF" w14:textId="2F6774F9" w:rsidR="004049E2" w:rsidRPr="00CA0047" w:rsidRDefault="000F451B" w:rsidP="004B3F35">
      <w:pPr>
        <w:rPr>
          <w:noProof/>
          <w:color w:val="0070C0"/>
        </w:rPr>
      </w:pPr>
      <w:r w:rsidRPr="00CA0047">
        <w:rPr>
          <w:noProof/>
          <w:color w:val="0070C0"/>
        </w:rPr>
        <w:t>Example:</w:t>
      </w:r>
    </w:p>
    <w:p w14:paraId="2EFF429C" w14:textId="3BFD27FC" w:rsidR="000F451B" w:rsidRDefault="000F451B" w:rsidP="004B3F35">
      <w:pPr>
        <w:rPr>
          <w:noProof/>
        </w:rPr>
      </w:pPr>
      <w:r>
        <w:rPr>
          <w:noProof/>
        </w:rPr>
        <w:t>f[k] = (0.8)</w:t>
      </w:r>
      <w:r>
        <w:rPr>
          <w:noProof/>
          <w:vertAlign w:val="superscript"/>
        </w:rPr>
        <w:t>k</w:t>
      </w:r>
      <w:r>
        <w:rPr>
          <w:noProof/>
        </w:rPr>
        <w:t xml:space="preserve">     ,     h[k] = (0.3)</w:t>
      </w:r>
      <w:r>
        <w:rPr>
          <w:noProof/>
          <w:vertAlign w:val="superscript"/>
        </w:rPr>
        <w:t>k</w:t>
      </w:r>
    </w:p>
    <w:p w14:paraId="79F3D246" w14:textId="1A19E6EA" w:rsidR="000F451B" w:rsidRDefault="000F451B" w:rsidP="004B3F35">
      <w:pPr>
        <w:rPr>
          <w:noProof/>
        </w:rPr>
      </w:pPr>
      <w:r>
        <w:rPr>
          <w:noProof/>
        </w:rPr>
        <w:t>c[k] = f[k] * h[k] = ?</w:t>
      </w:r>
    </w:p>
    <w:p w14:paraId="6EBC6C1B" w14:textId="4D8C447D" w:rsidR="005142F9" w:rsidRDefault="005142F9" w:rsidP="004B3F35">
      <w:pPr>
        <w:rPr>
          <w:noProof/>
        </w:rPr>
      </w:pPr>
    </w:p>
    <w:p w14:paraId="192C52D8" w14:textId="5472DD5E" w:rsidR="005142F9" w:rsidRDefault="005142F9" w:rsidP="004B3F35">
      <w:pPr>
        <w:rPr>
          <w:noProof/>
        </w:rPr>
      </w:pPr>
    </w:p>
    <w:p w14:paraId="55A34221" w14:textId="732CC3CD" w:rsidR="005142F9" w:rsidRDefault="005142F9" w:rsidP="004B3F35">
      <w:pPr>
        <w:rPr>
          <w:noProof/>
        </w:rPr>
      </w:pPr>
    </w:p>
    <w:p w14:paraId="17608B2F" w14:textId="6DC8395A" w:rsidR="005142F9" w:rsidRDefault="005142F9" w:rsidP="004B3F35">
      <w:pPr>
        <w:rPr>
          <w:noProof/>
        </w:rPr>
      </w:pPr>
    </w:p>
    <w:p w14:paraId="354D2323" w14:textId="6B49CFDA" w:rsidR="005142F9" w:rsidRDefault="005142F9" w:rsidP="004B3F35">
      <w:pPr>
        <w:rPr>
          <w:noProof/>
        </w:rPr>
      </w:pPr>
    </w:p>
    <w:p w14:paraId="09B7CBBE" w14:textId="6B100114" w:rsidR="005142F9" w:rsidRDefault="005142F9" w:rsidP="004B3F35">
      <w:pPr>
        <w:rPr>
          <w:noProof/>
        </w:rPr>
      </w:pPr>
    </w:p>
    <w:p w14:paraId="600639ED" w14:textId="69E91508" w:rsidR="005142F9" w:rsidRDefault="005142F9" w:rsidP="004B3F35">
      <w:pPr>
        <w:rPr>
          <w:noProof/>
        </w:rPr>
      </w:pPr>
    </w:p>
    <w:p w14:paraId="2DD8CF3D" w14:textId="77777777" w:rsidR="005142F9" w:rsidRDefault="005142F9" w:rsidP="004B3F35">
      <w:pPr>
        <w:rPr>
          <w:noProof/>
        </w:rPr>
      </w:pPr>
    </w:p>
    <w:p w14:paraId="7A2868EC" w14:textId="4D7619B4" w:rsidR="000F451B" w:rsidRDefault="000F451B" w:rsidP="004B3F35">
      <w:pPr>
        <w:rPr>
          <w:noProof/>
        </w:rPr>
      </w:pPr>
      <w:r>
        <w:rPr>
          <w:noProof/>
        </w:rPr>
        <w:lastRenderedPageBreak/>
        <w:t>Solution:</w:t>
      </w:r>
    </w:p>
    <w:p w14:paraId="46C4F15F" w14:textId="7193303F" w:rsidR="000F451B" w:rsidRDefault="005142F9" w:rsidP="004B3F35">
      <w:pPr>
        <w:rPr>
          <w:noProof/>
        </w:rPr>
      </w:pPr>
      <w:r>
        <w:rPr>
          <w:noProof/>
        </w:rPr>
        <w:drawing>
          <wp:inline distT="0" distB="0" distL="0" distR="0" wp14:anchorId="3C077F39" wp14:editId="7E51904D">
            <wp:extent cx="5943600" cy="4345940"/>
            <wp:effectExtent l="0" t="0" r="0" b="0"/>
            <wp:docPr id="375689880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89880" name="Picture 1" descr="Diagram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5B0" w14:textId="6A4B0136" w:rsidR="001E64B0" w:rsidRDefault="001E64B0">
      <w:pPr>
        <w:rPr>
          <w:noProof/>
        </w:rPr>
      </w:pPr>
      <w:r>
        <w:rPr>
          <w:noProof/>
        </w:rPr>
        <w:br w:type="page"/>
      </w:r>
    </w:p>
    <w:p w14:paraId="0C58314C" w14:textId="063336EF" w:rsidR="001E64B0" w:rsidRDefault="001E64B0" w:rsidP="004B3F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3521A" wp14:editId="758C2194">
            <wp:extent cx="5943600" cy="3470910"/>
            <wp:effectExtent l="0" t="0" r="0" b="0"/>
            <wp:docPr id="78249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960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D2A0" wp14:editId="789475C5">
            <wp:extent cx="5943600" cy="2309495"/>
            <wp:effectExtent l="0" t="0" r="0" b="0"/>
            <wp:docPr id="74550167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01671" name="Picture 1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18A2" w14:textId="2164AE02" w:rsidR="00B63103" w:rsidRDefault="00B63103" w:rsidP="004B3F35">
      <w:pPr>
        <w:rPr>
          <w:noProof/>
        </w:rPr>
      </w:pPr>
      <w:r>
        <w:rPr>
          <w:noProof/>
        </w:rPr>
        <w:t xml:space="preserve">You multiply red values with blue values and add them up </w:t>
      </w:r>
      <w:r w:rsidR="00BF657E">
        <w:rPr>
          <w:noProof/>
        </w:rPr>
        <w:t xml:space="preserve">for different value of k </w:t>
      </w:r>
      <w:r>
        <w:rPr>
          <w:noProof/>
        </w:rPr>
        <w:t>according to the definition.</w:t>
      </w:r>
    </w:p>
    <w:p w14:paraId="2927BDA3" w14:textId="224FC46B" w:rsidR="001E64B0" w:rsidRDefault="006F5D18" w:rsidP="004B3F35">
      <w:pPr>
        <w:rPr>
          <w:noProof/>
        </w:rPr>
      </w:pPr>
      <w:r>
        <w:rPr>
          <w:noProof/>
        </w:rPr>
        <w:t>When k = 0, You multipliy all overlapped values and add them up, you end up with 1…</w:t>
      </w:r>
    </w:p>
    <w:p w14:paraId="692F1270" w14:textId="4DE33D29" w:rsidR="00AB0425" w:rsidRDefault="00AB0425" w:rsidP="004B3F35">
      <w:pPr>
        <w:rPr>
          <w:noProof/>
        </w:rPr>
      </w:pPr>
    </w:p>
    <w:p w14:paraId="21AE2C02" w14:textId="31DB0199" w:rsidR="00AB0425" w:rsidRDefault="00AB0425" w:rsidP="004B3F35">
      <w:pPr>
        <w:rPr>
          <w:noProof/>
        </w:rPr>
      </w:pPr>
    </w:p>
    <w:p w14:paraId="39D91F40" w14:textId="5990BDD4" w:rsidR="00AB0425" w:rsidRDefault="00AB0425" w:rsidP="004B3F35">
      <w:pPr>
        <w:rPr>
          <w:noProof/>
        </w:rPr>
      </w:pPr>
    </w:p>
    <w:p w14:paraId="20CF5738" w14:textId="4D51B3B8" w:rsidR="00AB0425" w:rsidRDefault="00AB0425" w:rsidP="004B3F35">
      <w:pPr>
        <w:rPr>
          <w:noProof/>
        </w:rPr>
      </w:pPr>
    </w:p>
    <w:p w14:paraId="0F238C23" w14:textId="61C3E292" w:rsidR="00AB0425" w:rsidRDefault="00AB0425" w:rsidP="004B3F35">
      <w:pPr>
        <w:rPr>
          <w:noProof/>
        </w:rPr>
      </w:pPr>
    </w:p>
    <w:p w14:paraId="32D7DC4C" w14:textId="04E1F720" w:rsidR="00AB0425" w:rsidRPr="00AB0425" w:rsidRDefault="00AB0425" w:rsidP="004B3F35">
      <w:pPr>
        <w:rPr>
          <w:noProof/>
          <w:color w:val="FF0000"/>
          <w:u w:val="single"/>
        </w:rPr>
      </w:pPr>
      <w:r w:rsidRPr="00AB0425">
        <w:rPr>
          <w:noProof/>
          <w:color w:val="FF0000"/>
          <w:u w:val="single"/>
        </w:rPr>
        <w:lastRenderedPageBreak/>
        <w:t>System Stability</w:t>
      </w:r>
    </w:p>
    <w:p w14:paraId="7CFCD372" w14:textId="37A6D2B6" w:rsidR="00883DAA" w:rsidRDefault="00883DAA" w:rsidP="004B3F35">
      <w:pPr>
        <w:pStyle w:val="ListParagraph"/>
        <w:numPr>
          <w:ilvl w:val="0"/>
          <w:numId w:val="6"/>
        </w:numPr>
        <w:rPr>
          <w:rFonts w:eastAsiaTheme="minorEastAsia"/>
          <w:noProof/>
        </w:rPr>
      </w:pPr>
      <w:r>
        <w:rPr>
          <w:noProof/>
        </w:rPr>
        <w:t xml:space="preserve">Asymptotoically Stable: If all </w:t>
      </w:r>
      <m:oMath>
        <m:r>
          <w:rPr>
            <w:rFonts w:ascii="Cambria Math" w:hAnsi="Cambria Math"/>
            <w:noProof/>
          </w:rPr>
          <m:t>γ</m:t>
        </m:r>
      </m:oMath>
      <w:r w:rsidRPr="00883DAA">
        <w:rPr>
          <w:rFonts w:eastAsiaTheme="minorEastAsia"/>
          <w:noProof/>
          <w:vertAlign w:val="subscript"/>
        </w:rPr>
        <w:t>i</w:t>
      </w:r>
      <w:r w:rsidRPr="00883DAA">
        <w:rPr>
          <w:rFonts w:eastAsiaTheme="minorEastAsia"/>
          <w:noProof/>
        </w:rPr>
        <w:t xml:space="preserve"> are inside the unit circle.</w:t>
      </w:r>
    </w:p>
    <w:p w14:paraId="15EE6311" w14:textId="552E14D9" w:rsidR="00883DAA" w:rsidRDefault="00883DAA" w:rsidP="004B3F35">
      <w:pPr>
        <w:pStyle w:val="ListParagraph"/>
        <w:numPr>
          <w:ilvl w:val="0"/>
          <w:numId w:val="6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>Unstable: If</w:t>
      </w:r>
    </w:p>
    <w:p w14:paraId="725B4393" w14:textId="17C34349" w:rsidR="00883DAA" w:rsidRDefault="00883DAA" w:rsidP="00883DAA">
      <w:pPr>
        <w:pStyle w:val="ListParagraph"/>
        <w:numPr>
          <w:ilvl w:val="1"/>
          <w:numId w:val="6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At least one </w:t>
      </w:r>
      <m:oMath>
        <m:r>
          <w:rPr>
            <w:rFonts w:ascii="Cambria Math" w:hAnsi="Cambria Math"/>
            <w:noProof/>
          </w:rPr>
          <m:t>γ</m:t>
        </m:r>
      </m:oMath>
      <w:r w:rsidRPr="00883DAA">
        <w:rPr>
          <w:rFonts w:eastAsiaTheme="minorEastAsia"/>
          <w:noProof/>
          <w:vertAlign w:val="subscript"/>
        </w:rPr>
        <w:t>i</w:t>
      </w:r>
      <w:r>
        <w:rPr>
          <w:rFonts w:eastAsiaTheme="minorEastAsia"/>
          <w:noProof/>
          <w:vertAlign w:val="subscript"/>
        </w:rPr>
        <w:t xml:space="preserve"> </w:t>
      </w:r>
      <w:r>
        <w:rPr>
          <w:rFonts w:eastAsiaTheme="minorEastAsia"/>
          <w:noProof/>
        </w:rPr>
        <w:t>is outside of the unit circle</w:t>
      </w:r>
      <w:r w:rsidR="00DA2961">
        <w:rPr>
          <w:rFonts w:eastAsiaTheme="minorEastAsia"/>
          <w:noProof/>
        </w:rPr>
        <w:t xml:space="preserve"> OR</w:t>
      </w:r>
    </w:p>
    <w:p w14:paraId="219B7E06" w14:textId="659EB94E" w:rsidR="00883DAA" w:rsidRDefault="00883DAA" w:rsidP="00883DAA">
      <w:pPr>
        <w:pStyle w:val="ListParagraph"/>
        <w:numPr>
          <w:ilvl w:val="1"/>
          <w:numId w:val="6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>There are repeated roots on the unit circle</w:t>
      </w:r>
    </w:p>
    <w:p w14:paraId="1537CF5D" w14:textId="7D07B14B" w:rsidR="00883DAA" w:rsidRDefault="00883DAA" w:rsidP="00883DAA">
      <w:pPr>
        <w:pStyle w:val="ListParagraph"/>
        <w:numPr>
          <w:ilvl w:val="0"/>
          <w:numId w:val="6"/>
        </w:numPr>
        <w:rPr>
          <w:rFonts w:eastAsiaTheme="minorEastAsia"/>
          <w:noProof/>
        </w:rPr>
      </w:pPr>
      <w:r>
        <w:rPr>
          <w:rFonts w:eastAsiaTheme="minorEastAsia"/>
          <w:noProof/>
        </w:rPr>
        <w:t>Marginally Stable: If no roots (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λ</m:t>
            </m:r>
          </m:e>
          <m:sub>
            <m:r>
              <w:rPr>
                <w:rFonts w:ascii="Cambria Math" w:eastAsiaTheme="minorEastAsia" w:hAnsi="Cambria Math"/>
                <w:noProof/>
              </w:rPr>
              <m:t>i</m:t>
            </m:r>
          </m:sub>
        </m:sSub>
      </m:oMath>
      <w:r>
        <w:rPr>
          <w:rFonts w:eastAsiaTheme="minorEastAsia"/>
          <w:noProof/>
        </w:rPr>
        <w:t>) outside of the unit circle AND there are some non-repeated roots on the unit circle.</w:t>
      </w:r>
    </w:p>
    <w:p w14:paraId="2B2983B5" w14:textId="44347EAB" w:rsidR="00883DAA" w:rsidRDefault="00883DAA" w:rsidP="00883DAA">
      <w:pPr>
        <w:rPr>
          <w:rFonts w:eastAsiaTheme="minorEastAsia"/>
          <w:noProof/>
        </w:rPr>
      </w:pPr>
    </w:p>
    <w:p w14:paraId="2CEC4535" w14:textId="176DD294" w:rsidR="00883DAA" w:rsidRDefault="00883DAA" w:rsidP="00883DAA">
      <w:pPr>
        <w:rPr>
          <w:rFonts w:eastAsiaTheme="minorEastAsia"/>
          <w:noProof/>
        </w:rPr>
      </w:pPr>
      <w:r>
        <w:rPr>
          <w:rFonts w:eastAsiaTheme="minorEastAsia"/>
          <w:noProof/>
        </w:rPr>
        <w:t>|</w:t>
      </w:r>
      <m:oMath>
        <m:r>
          <w:rPr>
            <w:rFonts w:ascii="Cambria Math" w:hAnsi="Cambria Math"/>
            <w:noProof/>
          </w:rPr>
          <m:t>γ</m:t>
        </m:r>
      </m:oMath>
      <w:r>
        <w:rPr>
          <w:rFonts w:eastAsiaTheme="minorEastAsia"/>
          <w:noProof/>
        </w:rPr>
        <w:t xml:space="preserve">| </w:t>
      </w:r>
      <w:r w:rsidRPr="00883DAA">
        <w:rPr>
          <w:rFonts w:eastAsiaTheme="minorEastAsia"/>
          <w:noProof/>
        </w:rPr>
        <w:sym w:font="Wingdings" w:char="F0E0"/>
      </w:r>
      <w:r>
        <w:rPr>
          <w:rFonts w:eastAsiaTheme="minorEastAsia"/>
          <w:noProof/>
        </w:rPr>
        <w:t xml:space="preserve"> magnitude</w:t>
      </w:r>
    </w:p>
    <w:p w14:paraId="6B344637" w14:textId="5DB3BD19" w:rsidR="00263C9A" w:rsidRDefault="00263C9A" w:rsidP="00883DAA">
      <w:pPr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4B95BA" wp14:editId="6965B6CF">
            <wp:simplePos x="0" y="0"/>
            <wp:positionH relativeFrom="column">
              <wp:posOffset>0</wp:posOffset>
            </wp:positionH>
            <wp:positionV relativeFrom="paragraph">
              <wp:posOffset>1137920</wp:posOffset>
            </wp:positionV>
            <wp:extent cx="5943600" cy="1448435"/>
            <wp:effectExtent l="0" t="0" r="0" b="0"/>
            <wp:wrapNone/>
            <wp:docPr id="66321817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8170" name="Picture 1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1B0EDF2" wp14:editId="439AF0DD">
            <wp:extent cx="5943600" cy="1509395"/>
            <wp:effectExtent l="0" t="0" r="0" b="0"/>
            <wp:docPr id="2033317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178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7521" w14:textId="7E2316E3" w:rsidR="00263C9A" w:rsidRDefault="00263C9A" w:rsidP="00883DAA">
      <w:pPr>
        <w:rPr>
          <w:rFonts w:eastAsiaTheme="minorEastAsia"/>
          <w:noProof/>
        </w:rPr>
      </w:pPr>
    </w:p>
    <w:p w14:paraId="2331EDB0" w14:textId="717C0A2F" w:rsidR="00263C9A" w:rsidRDefault="00263C9A" w:rsidP="00883DAA">
      <w:pPr>
        <w:rPr>
          <w:rFonts w:eastAsiaTheme="minorEastAsia"/>
          <w:noProof/>
        </w:rPr>
      </w:pPr>
    </w:p>
    <w:p w14:paraId="3E9FAAE1" w14:textId="0E6B52AE" w:rsidR="00263C9A" w:rsidRDefault="00263C9A" w:rsidP="00883DAA">
      <w:pPr>
        <w:rPr>
          <w:rFonts w:eastAsiaTheme="minorEastAsia"/>
          <w:noProof/>
        </w:rPr>
      </w:pPr>
    </w:p>
    <w:p w14:paraId="464FA7FD" w14:textId="78EC7963" w:rsidR="00263C9A" w:rsidRDefault="00263C9A" w:rsidP="00883DAA">
      <w:pPr>
        <w:rPr>
          <w:rFonts w:eastAsiaTheme="minorEastAsia"/>
          <w:noProof/>
        </w:rPr>
      </w:pPr>
    </w:p>
    <w:p w14:paraId="22F9BB0F" w14:textId="6189FE19" w:rsidR="00263C9A" w:rsidRDefault="00263C9A" w:rsidP="00883DAA">
      <w:pPr>
        <w:rPr>
          <w:rFonts w:eastAsiaTheme="minorEastAsia"/>
          <w:noProof/>
        </w:rPr>
      </w:pPr>
    </w:p>
    <w:p w14:paraId="05E5E226" w14:textId="2AE2246A" w:rsidR="00263C9A" w:rsidRPr="00CA0047" w:rsidRDefault="00A15B26" w:rsidP="00883DAA">
      <w:pPr>
        <w:rPr>
          <w:rFonts w:eastAsiaTheme="minorEastAsia"/>
          <w:noProof/>
          <w:color w:val="0070C0"/>
        </w:rPr>
      </w:pPr>
      <w:r w:rsidRPr="00CA0047">
        <w:rPr>
          <w:rFonts w:eastAsiaTheme="minorEastAsia"/>
          <w:noProof/>
          <w:color w:val="0070C0"/>
        </w:rPr>
        <w:t>Example:</w:t>
      </w:r>
    </w:p>
    <w:p w14:paraId="409BCB54" w14:textId="0908735F" w:rsidR="00A15B26" w:rsidRDefault="00A15B26" w:rsidP="00883DAA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2B6066EE" wp14:editId="0DF4F284">
            <wp:extent cx="5943600" cy="1943100"/>
            <wp:effectExtent l="0" t="0" r="0" b="0"/>
            <wp:docPr id="196568296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2967" name="Picture 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A695" w14:textId="4D978C83" w:rsidR="00A15B26" w:rsidRDefault="003E5588" w:rsidP="00883DAA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7DD1C0DA" wp14:editId="628CC612">
            <wp:extent cx="5943600" cy="2301875"/>
            <wp:effectExtent l="0" t="0" r="0" b="3175"/>
            <wp:docPr id="1681030105" name="Picture 1" descr="A picture containing tex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30105" name="Picture 1" descr="A picture containing text, ligh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4D9D" w14:textId="090C5994" w:rsidR="003E5588" w:rsidRDefault="003E5588" w:rsidP="00883DAA">
      <w:pPr>
        <w:rPr>
          <w:rFonts w:eastAsiaTheme="minorEastAsia"/>
          <w:noProof/>
        </w:rPr>
      </w:pPr>
    </w:p>
    <w:p w14:paraId="39D53891" w14:textId="244B8004" w:rsidR="003E5588" w:rsidRDefault="00D64314" w:rsidP="00883DAA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65F65AAB" wp14:editId="0A8ED344">
            <wp:extent cx="5943600" cy="1703070"/>
            <wp:effectExtent l="0" t="0" r="0" b="0"/>
            <wp:docPr id="23628736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87360" name="Picture 1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E8A6" w14:textId="56D1ADE6" w:rsidR="00D64314" w:rsidRDefault="000D3154" w:rsidP="00883DAA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7C260DE8" wp14:editId="2F6BD4DB">
            <wp:extent cx="5943600" cy="2395855"/>
            <wp:effectExtent l="0" t="0" r="0" b="4445"/>
            <wp:docPr id="188760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52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3050" w14:textId="64FDE910" w:rsidR="000D3154" w:rsidRDefault="000D3154" w:rsidP="00883DAA">
      <w:pPr>
        <w:rPr>
          <w:rFonts w:eastAsiaTheme="minorEastAsia"/>
          <w:noProof/>
        </w:rPr>
      </w:pPr>
    </w:p>
    <w:p w14:paraId="7BE2E83F" w14:textId="4A740461" w:rsidR="00594AA8" w:rsidRDefault="00594AA8" w:rsidP="00883DAA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390EAA41" wp14:editId="618BC792">
            <wp:extent cx="5943600" cy="2085340"/>
            <wp:effectExtent l="0" t="0" r="0" b="0"/>
            <wp:docPr id="5698718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1881" name="Picture 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DCFF" w14:textId="17E44237" w:rsidR="00594AA8" w:rsidRDefault="00F33465" w:rsidP="00883DAA">
      <w:pPr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2E49FCDB" wp14:editId="44AC0FBB">
            <wp:extent cx="5943600" cy="2701925"/>
            <wp:effectExtent l="0" t="0" r="0" b="3175"/>
            <wp:docPr id="1469063350" name="Picture 1" descr="A picture containing text, athletic game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63350" name="Picture 1" descr="A picture containing text, athletic game, spo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042F" w14:textId="256ED732" w:rsidR="00F33465" w:rsidRDefault="00F33465" w:rsidP="00883DAA">
      <w:pPr>
        <w:rPr>
          <w:rFonts w:eastAsiaTheme="minorEastAsia"/>
          <w:noProof/>
        </w:rPr>
      </w:pPr>
    </w:p>
    <w:p w14:paraId="28426AC3" w14:textId="17068D44" w:rsidR="001F6841" w:rsidRDefault="001F6841" w:rsidP="00883DAA">
      <w:pPr>
        <w:rPr>
          <w:rFonts w:eastAsiaTheme="minorEastAsia"/>
          <w:noProof/>
        </w:rPr>
      </w:pPr>
    </w:p>
    <w:p w14:paraId="716615AF" w14:textId="745ACC50" w:rsidR="001F6841" w:rsidRDefault="001F6841" w:rsidP="00883DAA">
      <w:pPr>
        <w:rPr>
          <w:rFonts w:eastAsiaTheme="minorEastAsia"/>
          <w:noProof/>
        </w:rPr>
      </w:pPr>
    </w:p>
    <w:p w14:paraId="5A5D0F13" w14:textId="3F18290A" w:rsidR="001F6841" w:rsidRDefault="001F6841" w:rsidP="00883DAA">
      <w:pPr>
        <w:rPr>
          <w:rFonts w:eastAsiaTheme="minorEastAsia"/>
          <w:noProof/>
        </w:rPr>
      </w:pPr>
    </w:p>
    <w:p w14:paraId="1CEB3602" w14:textId="0683A83F" w:rsidR="001F6841" w:rsidRDefault="001F6841" w:rsidP="00883DAA">
      <w:pPr>
        <w:rPr>
          <w:rFonts w:eastAsiaTheme="minorEastAsia"/>
          <w:noProof/>
        </w:rPr>
      </w:pPr>
    </w:p>
    <w:p w14:paraId="03DA313D" w14:textId="649F950D" w:rsidR="001F6841" w:rsidRDefault="001F6841" w:rsidP="00883DAA">
      <w:pPr>
        <w:rPr>
          <w:rFonts w:eastAsiaTheme="minorEastAsia"/>
          <w:noProof/>
        </w:rPr>
      </w:pPr>
    </w:p>
    <w:p w14:paraId="5925EDC9" w14:textId="1F201E99" w:rsidR="001F6841" w:rsidRDefault="001F6841" w:rsidP="00883DAA">
      <w:pPr>
        <w:rPr>
          <w:rFonts w:eastAsiaTheme="minorEastAsia"/>
          <w:noProof/>
        </w:rPr>
      </w:pPr>
    </w:p>
    <w:p w14:paraId="2E42A09C" w14:textId="4D185005" w:rsidR="001F6841" w:rsidRDefault="001F6841" w:rsidP="00883DAA">
      <w:pPr>
        <w:rPr>
          <w:rFonts w:eastAsiaTheme="minorEastAsia"/>
          <w:noProof/>
        </w:rPr>
      </w:pPr>
    </w:p>
    <w:p w14:paraId="38C2B75E" w14:textId="21016C0A" w:rsidR="001F6841" w:rsidRDefault="001F6841" w:rsidP="00883DAA">
      <w:pPr>
        <w:rPr>
          <w:rFonts w:eastAsiaTheme="minorEastAsia"/>
          <w:noProof/>
        </w:rPr>
      </w:pPr>
    </w:p>
    <w:p w14:paraId="4E9A7BC5" w14:textId="77777777" w:rsidR="001F6841" w:rsidRDefault="001F6841" w:rsidP="00883DAA">
      <w:pPr>
        <w:rPr>
          <w:rFonts w:eastAsiaTheme="minorEastAsia"/>
          <w:noProof/>
        </w:rPr>
      </w:pPr>
    </w:p>
    <w:p w14:paraId="237D86CD" w14:textId="4F7D5D61" w:rsidR="001B7A2E" w:rsidRDefault="001B7A2E" w:rsidP="00883DAA">
      <w:pPr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7D20FAFD" wp14:editId="46C94228">
            <wp:extent cx="5943600" cy="612775"/>
            <wp:effectExtent l="0" t="0" r="0" b="0"/>
            <wp:docPr id="148126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681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841">
        <w:rPr>
          <w:noProof/>
        </w:rPr>
        <w:drawing>
          <wp:inline distT="0" distB="0" distL="0" distR="0" wp14:anchorId="4275B1B3" wp14:editId="6F262538">
            <wp:extent cx="5943600" cy="4363720"/>
            <wp:effectExtent l="0" t="0" r="0" b="0"/>
            <wp:docPr id="964953366" name="Picture 1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53366" name="Picture 1" descr="A picture containing text, docu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396B" w14:textId="60CB75EA" w:rsidR="001F6841" w:rsidRDefault="001F6841" w:rsidP="00883DAA">
      <w:pPr>
        <w:rPr>
          <w:rFonts w:eastAsiaTheme="minorEastAsia"/>
          <w:noProof/>
        </w:rPr>
      </w:pPr>
    </w:p>
    <w:p w14:paraId="78778D1D" w14:textId="77777777" w:rsidR="001F6841" w:rsidRPr="001F6841" w:rsidRDefault="001F6841" w:rsidP="00883DAA">
      <w:pPr>
        <w:rPr>
          <w:rFonts w:eastAsiaTheme="minorEastAsia"/>
          <w:noProof/>
        </w:rPr>
      </w:pPr>
    </w:p>
    <w:sectPr w:rsidR="001F6841" w:rsidRPr="001F68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E0A34"/>
    <w:multiLevelType w:val="hybridMultilevel"/>
    <w:tmpl w:val="57CCB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3746F"/>
    <w:multiLevelType w:val="hybridMultilevel"/>
    <w:tmpl w:val="2BF49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D64858"/>
    <w:multiLevelType w:val="hybridMultilevel"/>
    <w:tmpl w:val="E80EE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5F241C"/>
    <w:multiLevelType w:val="hybridMultilevel"/>
    <w:tmpl w:val="0D46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7102EC"/>
    <w:multiLevelType w:val="hybridMultilevel"/>
    <w:tmpl w:val="7188F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0C0E6E"/>
    <w:multiLevelType w:val="hybridMultilevel"/>
    <w:tmpl w:val="6ECAD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0829268">
    <w:abstractNumId w:val="0"/>
  </w:num>
  <w:num w:numId="2" w16cid:durableId="814639074">
    <w:abstractNumId w:val="1"/>
  </w:num>
  <w:num w:numId="3" w16cid:durableId="1621061328">
    <w:abstractNumId w:val="5"/>
  </w:num>
  <w:num w:numId="4" w16cid:durableId="628781606">
    <w:abstractNumId w:val="4"/>
  </w:num>
  <w:num w:numId="5" w16cid:durableId="996692922">
    <w:abstractNumId w:val="2"/>
  </w:num>
  <w:num w:numId="6" w16cid:durableId="6415431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ABB"/>
    <w:rsid w:val="00020522"/>
    <w:rsid w:val="00027566"/>
    <w:rsid w:val="000736BC"/>
    <w:rsid w:val="000D3154"/>
    <w:rsid w:val="000D5141"/>
    <w:rsid w:val="000F2262"/>
    <w:rsid w:val="000F451B"/>
    <w:rsid w:val="000F5062"/>
    <w:rsid w:val="0011514C"/>
    <w:rsid w:val="00154394"/>
    <w:rsid w:val="001B7A2E"/>
    <w:rsid w:val="001C64B1"/>
    <w:rsid w:val="001C7871"/>
    <w:rsid w:val="001E64B0"/>
    <w:rsid w:val="001F6841"/>
    <w:rsid w:val="00221F45"/>
    <w:rsid w:val="00240E95"/>
    <w:rsid w:val="00247F43"/>
    <w:rsid w:val="00263C9A"/>
    <w:rsid w:val="002B3E57"/>
    <w:rsid w:val="002E5121"/>
    <w:rsid w:val="00312933"/>
    <w:rsid w:val="00331630"/>
    <w:rsid w:val="003370FD"/>
    <w:rsid w:val="0035008F"/>
    <w:rsid w:val="0035417B"/>
    <w:rsid w:val="003E5588"/>
    <w:rsid w:val="004049E2"/>
    <w:rsid w:val="004327E3"/>
    <w:rsid w:val="00433CF5"/>
    <w:rsid w:val="00464964"/>
    <w:rsid w:val="00473FE4"/>
    <w:rsid w:val="004875A1"/>
    <w:rsid w:val="004B3F35"/>
    <w:rsid w:val="005142F9"/>
    <w:rsid w:val="0053130F"/>
    <w:rsid w:val="00594AA8"/>
    <w:rsid w:val="005E1CC5"/>
    <w:rsid w:val="00601BC2"/>
    <w:rsid w:val="00646A2C"/>
    <w:rsid w:val="00685BB0"/>
    <w:rsid w:val="006F5D18"/>
    <w:rsid w:val="007540B7"/>
    <w:rsid w:val="0075633A"/>
    <w:rsid w:val="00756612"/>
    <w:rsid w:val="007805E2"/>
    <w:rsid w:val="007A14FF"/>
    <w:rsid w:val="007D0A34"/>
    <w:rsid w:val="007F5801"/>
    <w:rsid w:val="00832F88"/>
    <w:rsid w:val="00837E8D"/>
    <w:rsid w:val="00873C3E"/>
    <w:rsid w:val="00883DAA"/>
    <w:rsid w:val="00921293"/>
    <w:rsid w:val="0093622B"/>
    <w:rsid w:val="00981D0B"/>
    <w:rsid w:val="0099011C"/>
    <w:rsid w:val="009A19A7"/>
    <w:rsid w:val="00A018E1"/>
    <w:rsid w:val="00A07E6B"/>
    <w:rsid w:val="00A15B26"/>
    <w:rsid w:val="00A40FE2"/>
    <w:rsid w:val="00A526FE"/>
    <w:rsid w:val="00A87684"/>
    <w:rsid w:val="00AA1ABB"/>
    <w:rsid w:val="00AB0425"/>
    <w:rsid w:val="00B004AA"/>
    <w:rsid w:val="00B2037D"/>
    <w:rsid w:val="00B306B1"/>
    <w:rsid w:val="00B31D50"/>
    <w:rsid w:val="00B63103"/>
    <w:rsid w:val="00B6320E"/>
    <w:rsid w:val="00B712F6"/>
    <w:rsid w:val="00BA4B2A"/>
    <w:rsid w:val="00BC39FC"/>
    <w:rsid w:val="00BF657E"/>
    <w:rsid w:val="00C151CC"/>
    <w:rsid w:val="00C311F6"/>
    <w:rsid w:val="00C518B3"/>
    <w:rsid w:val="00C61BA0"/>
    <w:rsid w:val="00C81711"/>
    <w:rsid w:val="00CA0047"/>
    <w:rsid w:val="00CD6FB6"/>
    <w:rsid w:val="00D46E1F"/>
    <w:rsid w:val="00D64314"/>
    <w:rsid w:val="00D95BF2"/>
    <w:rsid w:val="00DA2961"/>
    <w:rsid w:val="00DF4046"/>
    <w:rsid w:val="00DF689E"/>
    <w:rsid w:val="00E47C6B"/>
    <w:rsid w:val="00E51039"/>
    <w:rsid w:val="00E6120A"/>
    <w:rsid w:val="00E7285D"/>
    <w:rsid w:val="00E75F88"/>
    <w:rsid w:val="00E863C4"/>
    <w:rsid w:val="00ED6E00"/>
    <w:rsid w:val="00F25698"/>
    <w:rsid w:val="00F33465"/>
    <w:rsid w:val="00F80A33"/>
    <w:rsid w:val="00F92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EC831"/>
  <w15:chartTrackingRefBased/>
  <w15:docId w15:val="{6D246B3B-ADE3-4C05-A007-BD4B39A80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18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9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17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95</cp:revision>
  <dcterms:created xsi:type="dcterms:W3CDTF">2023-04-02T13:11:00Z</dcterms:created>
  <dcterms:modified xsi:type="dcterms:W3CDTF">2023-04-27T17:39:00Z</dcterms:modified>
</cp:coreProperties>
</file>